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AC191" w14:textId="77777777" w:rsidR="00480442" w:rsidRDefault="007328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WRESSLE VILLAGE HALL HIRE AGREEMENT</w:t>
      </w:r>
    </w:p>
    <w:p w14:paraId="45F0D4BB" w14:textId="3364E2EA" w:rsidR="00480442" w:rsidRDefault="007328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 </w:t>
      </w:r>
      <w:r w:rsidR="001A16A4">
        <w:rPr>
          <w:b/>
          <w:color w:val="000000"/>
          <w:sz w:val="24"/>
          <w:szCs w:val="24"/>
        </w:rPr>
        <w:t>N</w:t>
      </w:r>
      <w:r>
        <w:rPr>
          <w:b/>
          <w:color w:val="000000"/>
          <w:sz w:val="24"/>
          <w:szCs w:val="24"/>
        </w:rPr>
        <w:t xml:space="preserve">ote of </w:t>
      </w:r>
      <w:r w:rsidR="001A16A4">
        <w:rPr>
          <w:b/>
          <w:color w:val="000000"/>
          <w:sz w:val="24"/>
          <w:szCs w:val="24"/>
        </w:rPr>
        <w:t>A</w:t>
      </w:r>
      <w:r>
        <w:rPr>
          <w:b/>
          <w:color w:val="000000"/>
          <w:sz w:val="24"/>
          <w:szCs w:val="24"/>
        </w:rPr>
        <w:t>ppreciation</w:t>
      </w:r>
    </w:p>
    <w:p w14:paraId="431DE9D8" w14:textId="49F8E3BB" w:rsidR="00480442" w:rsidRDefault="007328AC" w:rsidP="001A16A4">
      <w:pPr>
        <w:spacing w:after="12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Many thanks for hiring our lovely </w:t>
      </w:r>
      <w:r w:rsidR="007B1929">
        <w:rPr>
          <w:sz w:val="24"/>
          <w:szCs w:val="24"/>
        </w:rPr>
        <w:t>Village H</w:t>
      </w:r>
      <w:r>
        <w:rPr>
          <w:sz w:val="24"/>
          <w:szCs w:val="24"/>
        </w:rPr>
        <w:t>all!</w:t>
      </w:r>
    </w:p>
    <w:p w14:paraId="6DA0CA20" w14:textId="77777777" w:rsidR="006B089D" w:rsidRDefault="007328AC" w:rsidP="001A16A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We are grateful to all those volunteers who keep the hall tidy and well-maintained and to all those who hire it to put on events and classes for the community to enjoy together</w:t>
      </w:r>
    </w:p>
    <w:p w14:paraId="4C77127A" w14:textId="77777777" w:rsidR="006B089D" w:rsidRDefault="006B089D" w:rsidP="006B08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Payment</w:t>
      </w:r>
    </w:p>
    <w:p w14:paraId="0F0CBF0B" w14:textId="77777777" w:rsidR="006B089D" w:rsidRDefault="00EB4BCC" w:rsidP="006B08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Payment</w:t>
      </w:r>
      <w:r w:rsidR="006B089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prior to hire please </w:t>
      </w:r>
      <w:r w:rsidR="006B089D">
        <w:rPr>
          <w:color w:val="000000"/>
          <w:sz w:val="24"/>
          <w:szCs w:val="24"/>
        </w:rPr>
        <w:t xml:space="preserve">by BACS to: </w:t>
      </w:r>
    </w:p>
    <w:p w14:paraId="7709D1F9" w14:textId="77777777" w:rsidR="006B089D" w:rsidRDefault="006B089D" w:rsidP="006B08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Wressle Parish Council </w:t>
      </w:r>
    </w:p>
    <w:p w14:paraId="4EC93A83" w14:textId="77777777" w:rsidR="006B089D" w:rsidRDefault="006B089D" w:rsidP="006B08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HSBC Bank - Sort Code: 40-25-07 </w:t>
      </w:r>
    </w:p>
    <w:p w14:paraId="18D69393" w14:textId="77777777" w:rsidR="006B089D" w:rsidRDefault="006B089D" w:rsidP="006B08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Account Number: 00 88 25 85 </w:t>
      </w:r>
    </w:p>
    <w:p w14:paraId="19A58410" w14:textId="15063DBB" w:rsidR="006B089D" w:rsidRPr="00E052C7" w:rsidRDefault="006B089D" w:rsidP="00BC4754">
      <w:pPr>
        <w:spacing w:before="280" w:after="280" w:line="240" w:lineRule="auto"/>
        <w:ind w:left="142"/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Please ensure you have read the </w:t>
      </w:r>
      <w:r w:rsidR="009773C5" w:rsidRPr="00E052C7">
        <w:rPr>
          <w:b/>
          <w:color w:val="FF0000"/>
          <w:sz w:val="24"/>
          <w:szCs w:val="24"/>
        </w:rPr>
        <w:t xml:space="preserve">Terms &amp; </w:t>
      </w:r>
      <w:r w:rsidRPr="00E052C7">
        <w:rPr>
          <w:b/>
          <w:color w:val="FF0000"/>
          <w:sz w:val="24"/>
          <w:szCs w:val="24"/>
        </w:rPr>
        <w:t>Conditions of Hire and Hire Charges before complet</w:t>
      </w:r>
      <w:r w:rsidR="00301C59" w:rsidRPr="00E052C7">
        <w:rPr>
          <w:b/>
          <w:color w:val="FF0000"/>
          <w:sz w:val="24"/>
          <w:szCs w:val="24"/>
        </w:rPr>
        <w:t xml:space="preserve">ing this form. This page is 1 of </w:t>
      </w:r>
      <w:r w:rsidR="00CC0594">
        <w:rPr>
          <w:b/>
          <w:color w:val="FF0000"/>
          <w:sz w:val="24"/>
          <w:szCs w:val="24"/>
        </w:rPr>
        <w:t>5</w:t>
      </w:r>
      <w:r w:rsidRPr="00E052C7">
        <w:rPr>
          <w:b/>
          <w:color w:val="FF0000"/>
          <w:sz w:val="24"/>
          <w:szCs w:val="24"/>
        </w:rPr>
        <w:t xml:space="preserve"> pages</w:t>
      </w:r>
    </w:p>
    <w:p w14:paraId="17F455B4" w14:textId="22ABEBCA" w:rsidR="00E052C7" w:rsidRPr="00E052C7" w:rsidRDefault="00E052C7" w:rsidP="00BC4754">
      <w:pPr>
        <w:spacing w:before="280" w:after="280" w:line="240" w:lineRule="auto"/>
        <w:ind w:left="142"/>
        <w:jc w:val="center"/>
        <w:rPr>
          <w:color w:val="FF0000"/>
          <w:sz w:val="24"/>
          <w:szCs w:val="24"/>
        </w:rPr>
      </w:pPr>
      <w:r w:rsidRPr="00E052C7">
        <w:rPr>
          <w:color w:val="FF0000"/>
          <w:sz w:val="24"/>
          <w:szCs w:val="24"/>
        </w:rPr>
        <w:t>The Village</w:t>
      </w:r>
      <w:r>
        <w:rPr>
          <w:color w:val="FF0000"/>
          <w:sz w:val="24"/>
          <w:szCs w:val="24"/>
        </w:rPr>
        <w:t xml:space="preserve"> Hall (‘the Hall’) is owne</w:t>
      </w:r>
      <w:r w:rsidR="00DD1362">
        <w:rPr>
          <w:color w:val="FF0000"/>
          <w:sz w:val="24"/>
          <w:szCs w:val="24"/>
        </w:rPr>
        <w:t xml:space="preserve">d </w:t>
      </w:r>
      <w:r>
        <w:rPr>
          <w:color w:val="FF0000"/>
          <w:sz w:val="24"/>
          <w:szCs w:val="24"/>
        </w:rPr>
        <w:t>by The Village Hall o</w:t>
      </w:r>
      <w:r w:rsidR="00DD1362">
        <w:rPr>
          <w:color w:val="FF0000"/>
          <w:sz w:val="24"/>
          <w:szCs w:val="24"/>
        </w:rPr>
        <w:t>f</w:t>
      </w:r>
      <w:r>
        <w:rPr>
          <w:color w:val="FF0000"/>
          <w:sz w:val="24"/>
          <w:szCs w:val="24"/>
        </w:rPr>
        <w:t xml:space="preserve"> Wressle (CIO)</w:t>
      </w:r>
      <w:r w:rsidR="00B52A43">
        <w:rPr>
          <w:color w:val="FF0000"/>
          <w:sz w:val="24"/>
          <w:szCs w:val="24"/>
        </w:rPr>
        <w:t>, charity registration number 1215604 (‘the Owner’)</w:t>
      </w:r>
      <w:r w:rsidR="00DD1362">
        <w:rPr>
          <w:color w:val="FF0000"/>
          <w:sz w:val="24"/>
          <w:szCs w:val="24"/>
        </w:rPr>
        <w:t>, acting by its trustees and those authorised by them from time to time</w:t>
      </w:r>
    </w:p>
    <w:p w14:paraId="4E93D278" w14:textId="7053E3CA" w:rsidR="006B089D" w:rsidRPr="00F46E23" w:rsidRDefault="006B089D" w:rsidP="00F46E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HIRE COSTS</w:t>
      </w:r>
      <w:r w:rsidR="0095456C">
        <w:rPr>
          <w:b/>
          <w:color w:val="000000"/>
          <w:sz w:val="24"/>
          <w:szCs w:val="24"/>
        </w:rPr>
        <w:t xml:space="preserve"> </w:t>
      </w:r>
      <w:r w:rsidR="00C63EC2">
        <w:rPr>
          <w:b/>
          <w:color w:val="000000"/>
          <w:sz w:val="24"/>
          <w:szCs w:val="24"/>
        </w:rPr>
        <w:t xml:space="preserve">- effective from 1 </w:t>
      </w:r>
      <w:r w:rsidR="00E837CF">
        <w:rPr>
          <w:b/>
          <w:color w:val="000000"/>
          <w:sz w:val="24"/>
          <w:szCs w:val="24"/>
        </w:rPr>
        <w:t>JUNE</w:t>
      </w:r>
      <w:r w:rsidR="00C63EC2">
        <w:rPr>
          <w:b/>
          <w:color w:val="000000"/>
          <w:sz w:val="24"/>
          <w:szCs w:val="24"/>
        </w:rPr>
        <w:t xml:space="preserve"> 2026</w:t>
      </w:r>
    </w:p>
    <w:p w14:paraId="70645A0E" w14:textId="599B6B3E" w:rsidR="00656F3A" w:rsidRPr="005439B1" w:rsidRDefault="00C00FB4" w:rsidP="00656F3A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Main Hall </w:t>
      </w:r>
      <w:r w:rsidR="00601C81">
        <w:rPr>
          <w:b/>
          <w:sz w:val="24"/>
          <w:szCs w:val="24"/>
        </w:rPr>
        <w:tab/>
      </w:r>
      <w:r w:rsidR="00F5660F">
        <w:rPr>
          <w:b/>
          <w:sz w:val="24"/>
          <w:szCs w:val="24"/>
        </w:rPr>
        <w:t>£1</w:t>
      </w:r>
      <w:r w:rsidR="00660BC5">
        <w:rPr>
          <w:b/>
          <w:sz w:val="24"/>
          <w:szCs w:val="24"/>
        </w:rPr>
        <w:t>2.50</w:t>
      </w:r>
      <w:r w:rsidR="00F5660F">
        <w:rPr>
          <w:b/>
          <w:sz w:val="24"/>
          <w:szCs w:val="24"/>
        </w:rPr>
        <w:t xml:space="preserve"> </w:t>
      </w:r>
      <w:r w:rsidR="00F5660F" w:rsidRPr="00656F3A">
        <w:rPr>
          <w:bCs/>
          <w:sz w:val="24"/>
          <w:szCs w:val="24"/>
        </w:rPr>
        <w:t>per hour</w:t>
      </w:r>
      <w:r w:rsidR="00656F3A">
        <w:rPr>
          <w:bCs/>
          <w:sz w:val="24"/>
          <w:szCs w:val="24"/>
        </w:rPr>
        <w:t xml:space="preserve"> </w:t>
      </w:r>
    </w:p>
    <w:p w14:paraId="01B16188" w14:textId="77777777" w:rsidR="00F5660F" w:rsidRDefault="00F5660F" w:rsidP="00F5660F">
      <w:pPr>
        <w:spacing w:after="0" w:line="240" w:lineRule="auto"/>
        <w:rPr>
          <w:b/>
          <w:sz w:val="24"/>
          <w:szCs w:val="24"/>
        </w:rPr>
      </w:pPr>
    </w:p>
    <w:p w14:paraId="0CF747EC" w14:textId="697F9907" w:rsidR="00F5660F" w:rsidRDefault="00B67BDB" w:rsidP="00F5660F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Full Day </w:t>
      </w:r>
      <w:r w:rsidR="00601C81">
        <w:rPr>
          <w:b/>
          <w:sz w:val="24"/>
          <w:szCs w:val="24"/>
        </w:rPr>
        <w:tab/>
      </w:r>
      <w:r w:rsidR="00F5660F">
        <w:rPr>
          <w:b/>
          <w:sz w:val="24"/>
          <w:szCs w:val="24"/>
        </w:rPr>
        <w:t>£125 (9am to 11pm)</w:t>
      </w:r>
    </w:p>
    <w:p w14:paraId="4164BD61" w14:textId="77777777" w:rsidR="00C00FB4" w:rsidRDefault="00C00FB4" w:rsidP="00F5660F">
      <w:pPr>
        <w:spacing w:after="0" w:line="240" w:lineRule="auto"/>
        <w:rPr>
          <w:b/>
          <w:sz w:val="24"/>
          <w:szCs w:val="24"/>
        </w:rPr>
      </w:pPr>
    </w:p>
    <w:p w14:paraId="51EE61B2" w14:textId="5F1E84AC" w:rsidR="00C00FB4" w:rsidRPr="003D679F" w:rsidRDefault="00C00FB4" w:rsidP="00F5660F">
      <w:pPr>
        <w:spacing w:after="0" w:line="240" w:lineRule="auto"/>
        <w:rPr>
          <w:bCs/>
          <w:sz w:val="24"/>
          <w:szCs w:val="24"/>
        </w:rPr>
      </w:pPr>
      <w:r w:rsidRPr="003D679F">
        <w:rPr>
          <w:b/>
          <w:sz w:val="24"/>
          <w:szCs w:val="24"/>
        </w:rPr>
        <w:t xml:space="preserve">Small Room </w:t>
      </w:r>
      <w:r w:rsidR="00601C81">
        <w:rPr>
          <w:b/>
          <w:sz w:val="24"/>
          <w:szCs w:val="24"/>
        </w:rPr>
        <w:tab/>
      </w:r>
      <w:r w:rsidRPr="003D679F">
        <w:rPr>
          <w:b/>
          <w:sz w:val="24"/>
          <w:szCs w:val="24"/>
        </w:rPr>
        <w:t xml:space="preserve">£10 </w:t>
      </w:r>
      <w:r w:rsidRPr="003D679F">
        <w:rPr>
          <w:bCs/>
          <w:sz w:val="24"/>
          <w:szCs w:val="24"/>
        </w:rPr>
        <w:t xml:space="preserve">per hour </w:t>
      </w:r>
    </w:p>
    <w:p w14:paraId="393B78D9" w14:textId="77777777" w:rsidR="003D679F" w:rsidRPr="00AE2962" w:rsidRDefault="003D679F" w:rsidP="00F5660F">
      <w:pPr>
        <w:spacing w:after="0" w:line="240" w:lineRule="auto"/>
        <w:rPr>
          <w:bCs/>
          <w:sz w:val="24"/>
          <w:szCs w:val="24"/>
        </w:rPr>
      </w:pPr>
    </w:p>
    <w:p w14:paraId="48BF7FD5" w14:textId="1ED53D50" w:rsidR="00AE2962" w:rsidRPr="00AE2962" w:rsidRDefault="00AE2962" w:rsidP="00AE2962">
      <w:pPr>
        <w:spacing w:after="0" w:line="240" w:lineRule="auto"/>
        <w:rPr>
          <w:b/>
          <w:bCs/>
          <w:sz w:val="24"/>
          <w:szCs w:val="24"/>
        </w:rPr>
      </w:pPr>
      <w:r w:rsidRPr="00AE2962">
        <w:rPr>
          <w:b/>
          <w:bCs/>
          <w:sz w:val="24"/>
          <w:szCs w:val="24"/>
        </w:rPr>
        <w:t>Kitchen Hire</w:t>
      </w:r>
      <w:r w:rsidR="00A84B49">
        <w:rPr>
          <w:b/>
          <w:bCs/>
          <w:sz w:val="24"/>
          <w:szCs w:val="24"/>
        </w:rPr>
        <w:tab/>
        <w:t>See Definitions of Hire</w:t>
      </w:r>
    </w:p>
    <w:p w14:paraId="5FE58CD0" w14:textId="77777777" w:rsidR="00AE2962" w:rsidRDefault="00AE2962" w:rsidP="00AE2962">
      <w:pPr>
        <w:spacing w:after="0" w:line="240" w:lineRule="auto"/>
        <w:rPr>
          <w:b/>
          <w:bCs/>
          <w:sz w:val="24"/>
          <w:szCs w:val="24"/>
        </w:rPr>
      </w:pPr>
    </w:p>
    <w:p w14:paraId="7597F507" w14:textId="189C54A3" w:rsidR="00AE2962" w:rsidRPr="00AE2962" w:rsidRDefault="00AE2962" w:rsidP="00AE2962">
      <w:pPr>
        <w:spacing w:after="0" w:line="240" w:lineRule="auto"/>
        <w:rPr>
          <w:sz w:val="24"/>
          <w:szCs w:val="24"/>
        </w:rPr>
      </w:pPr>
      <w:r w:rsidRPr="00AE2962">
        <w:rPr>
          <w:b/>
          <w:bCs/>
          <w:sz w:val="24"/>
          <w:szCs w:val="24"/>
        </w:rPr>
        <w:t xml:space="preserve">Full kitchen </w:t>
      </w:r>
      <w:r w:rsidR="00BC4754">
        <w:rPr>
          <w:b/>
          <w:bCs/>
          <w:sz w:val="24"/>
          <w:szCs w:val="24"/>
        </w:rPr>
        <w:tab/>
      </w:r>
      <w:r w:rsidR="00BC4754" w:rsidRPr="00BC4754">
        <w:rPr>
          <w:b/>
          <w:bCs/>
          <w:sz w:val="24"/>
          <w:szCs w:val="24"/>
        </w:rPr>
        <w:t>£</w:t>
      </w:r>
      <w:r w:rsidRPr="00BC4754">
        <w:rPr>
          <w:b/>
          <w:bCs/>
          <w:sz w:val="24"/>
          <w:szCs w:val="24"/>
        </w:rPr>
        <w:t>40</w:t>
      </w:r>
      <w:r w:rsidRPr="00AE2962">
        <w:rPr>
          <w:sz w:val="24"/>
          <w:szCs w:val="24"/>
        </w:rPr>
        <w:t xml:space="preserve"> </w:t>
      </w:r>
    </w:p>
    <w:p w14:paraId="41719A2E" w14:textId="77777777" w:rsidR="00AE2962" w:rsidRDefault="00AE2962" w:rsidP="00AE2962">
      <w:pPr>
        <w:spacing w:after="0" w:line="240" w:lineRule="auto"/>
        <w:rPr>
          <w:b/>
          <w:bCs/>
          <w:sz w:val="24"/>
          <w:szCs w:val="24"/>
        </w:rPr>
      </w:pPr>
    </w:p>
    <w:p w14:paraId="61A007E6" w14:textId="51E6F4F8" w:rsidR="00AE2962" w:rsidRPr="00AE2962" w:rsidRDefault="00AE2962" w:rsidP="00AE2962">
      <w:pPr>
        <w:spacing w:after="0" w:line="240" w:lineRule="auto"/>
        <w:rPr>
          <w:sz w:val="24"/>
          <w:szCs w:val="24"/>
        </w:rPr>
      </w:pPr>
      <w:r w:rsidRPr="00AE2962">
        <w:rPr>
          <w:b/>
          <w:bCs/>
          <w:sz w:val="24"/>
          <w:szCs w:val="24"/>
        </w:rPr>
        <w:t>Drinks only/light kitchen use</w:t>
      </w:r>
      <w:r w:rsidRPr="00AE2962">
        <w:rPr>
          <w:sz w:val="24"/>
          <w:szCs w:val="24"/>
        </w:rPr>
        <w:t xml:space="preserve"> No charge </w:t>
      </w:r>
    </w:p>
    <w:p w14:paraId="6286BC2B" w14:textId="77777777" w:rsidR="006F7E71" w:rsidRDefault="006F7E71" w:rsidP="006F7E71">
      <w:pPr>
        <w:spacing w:after="0" w:line="240" w:lineRule="auto"/>
        <w:rPr>
          <w:sz w:val="24"/>
          <w:szCs w:val="24"/>
        </w:rPr>
      </w:pPr>
    </w:p>
    <w:p w14:paraId="4BDE9C02" w14:textId="750FDB45" w:rsidR="00F521DF" w:rsidRDefault="00823D84" w:rsidP="00F521DF">
      <w:pPr>
        <w:spacing w:after="0" w:line="240" w:lineRule="auto"/>
        <w:rPr>
          <w:sz w:val="24"/>
          <w:szCs w:val="24"/>
        </w:rPr>
      </w:pPr>
      <w:r w:rsidRPr="003D679F">
        <w:rPr>
          <w:sz w:val="24"/>
          <w:szCs w:val="24"/>
        </w:rPr>
        <w:t xml:space="preserve">A minimum of </w:t>
      </w:r>
      <w:r w:rsidRPr="003D679F">
        <w:rPr>
          <w:b/>
          <w:bCs/>
          <w:sz w:val="24"/>
          <w:szCs w:val="24"/>
        </w:rPr>
        <w:t>2 hours</w:t>
      </w:r>
      <w:r w:rsidRPr="003D679F">
        <w:rPr>
          <w:sz w:val="24"/>
          <w:szCs w:val="24"/>
        </w:rPr>
        <w:t xml:space="preserve"> applies </w:t>
      </w:r>
      <w:r>
        <w:rPr>
          <w:sz w:val="24"/>
          <w:szCs w:val="24"/>
        </w:rPr>
        <w:t xml:space="preserve">to all bookings. </w:t>
      </w:r>
      <w:r w:rsidRPr="00A93D06">
        <w:rPr>
          <w:sz w:val="24"/>
          <w:szCs w:val="24"/>
        </w:rPr>
        <w:t>Bookings are available by the hour only</w:t>
      </w:r>
      <w:r w:rsidR="00A84B49">
        <w:rPr>
          <w:sz w:val="24"/>
          <w:szCs w:val="24"/>
        </w:rPr>
        <w:t>. P</w:t>
      </w:r>
      <w:r w:rsidRPr="00A93D06">
        <w:rPr>
          <w:sz w:val="24"/>
          <w:szCs w:val="24"/>
        </w:rPr>
        <w:t>art-hours will be charged as a full hour</w:t>
      </w:r>
      <w:r w:rsidR="00D6416C">
        <w:rPr>
          <w:sz w:val="24"/>
          <w:szCs w:val="24"/>
        </w:rPr>
        <w:t>.</w:t>
      </w:r>
      <w:r w:rsidR="003E1412">
        <w:rPr>
          <w:sz w:val="24"/>
          <w:szCs w:val="24"/>
        </w:rPr>
        <w:t xml:space="preserve">  </w:t>
      </w:r>
      <w:r w:rsidRPr="00823D84">
        <w:rPr>
          <w:sz w:val="24"/>
          <w:szCs w:val="24"/>
        </w:rPr>
        <w:t xml:space="preserve">Where the small room is hired alongside the main hall, no separate room charge will </w:t>
      </w:r>
      <w:r w:rsidR="0079540D">
        <w:rPr>
          <w:sz w:val="24"/>
          <w:szCs w:val="24"/>
        </w:rPr>
        <w:t>apply</w:t>
      </w:r>
      <w:r w:rsidR="00C25EF5">
        <w:rPr>
          <w:sz w:val="24"/>
          <w:szCs w:val="24"/>
        </w:rPr>
        <w:t>.</w:t>
      </w:r>
    </w:p>
    <w:p w14:paraId="0BC48497" w14:textId="77777777" w:rsidR="003E1412" w:rsidRDefault="003E1412" w:rsidP="00F521DF">
      <w:pPr>
        <w:spacing w:after="0" w:line="240" w:lineRule="auto"/>
        <w:rPr>
          <w:sz w:val="24"/>
          <w:szCs w:val="24"/>
        </w:rPr>
      </w:pPr>
    </w:p>
    <w:p w14:paraId="7C5BEA50" w14:textId="19C1BA61" w:rsidR="003E1412" w:rsidRPr="003E1412" w:rsidRDefault="003E1412" w:rsidP="00F521DF">
      <w:pPr>
        <w:spacing w:after="0" w:line="240" w:lineRule="auto"/>
        <w:rPr>
          <w:sz w:val="24"/>
          <w:szCs w:val="24"/>
        </w:rPr>
      </w:pPr>
      <w:r w:rsidRPr="003E1412">
        <w:rPr>
          <w:sz w:val="24"/>
          <w:szCs w:val="24"/>
        </w:rPr>
        <w:t>If raising funds for the Church or Village Hall then costs would be waived.</w:t>
      </w:r>
    </w:p>
    <w:p w14:paraId="338FF5AF" w14:textId="77777777" w:rsidR="00F521DF" w:rsidRDefault="00F521DF" w:rsidP="00F521DF">
      <w:pPr>
        <w:spacing w:after="0" w:line="240" w:lineRule="auto"/>
        <w:rPr>
          <w:sz w:val="24"/>
          <w:szCs w:val="24"/>
        </w:rPr>
      </w:pPr>
    </w:p>
    <w:p w14:paraId="36D2EE25" w14:textId="34D11803" w:rsidR="00301C59" w:rsidRDefault="006B089D" w:rsidP="00F521DF">
      <w:pPr>
        <w:spacing w:after="0"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(For regular users:  No hire fee when you are not there, if advance notice of 7 days is given. You will be given 3 months-notice of any change in the fees. </w:t>
      </w:r>
      <w:r>
        <w:rPr>
          <w:color w:val="000000"/>
          <w:sz w:val="24"/>
          <w:szCs w:val="24"/>
        </w:rPr>
        <w:t xml:space="preserve">Any changes/breaks to regular sessions should be noted in an email to: </w:t>
      </w:r>
      <w:hyperlink r:id="rId8" w:history="1">
        <w:r w:rsidR="00955B99" w:rsidRPr="007C6EE8">
          <w:rPr>
            <w:rStyle w:val="Hyperlink"/>
            <w:b/>
            <w:sz w:val="24"/>
            <w:szCs w:val="24"/>
          </w:rPr>
          <w:t>wresslevillagenoticeboard@gmail.com</w:t>
        </w:r>
      </w:hyperlink>
    </w:p>
    <w:p w14:paraId="78C612FF" w14:textId="77777777" w:rsidR="00877BAD" w:rsidRDefault="00877BAD" w:rsidP="00A579A8">
      <w:pPr>
        <w:rPr>
          <w:color w:val="000000"/>
          <w:sz w:val="24"/>
          <w:szCs w:val="24"/>
        </w:rPr>
      </w:pPr>
    </w:p>
    <w:p w14:paraId="1018F235" w14:textId="77777777" w:rsidR="00877BAD" w:rsidRDefault="00877BAD" w:rsidP="00877BAD">
      <w:pPr>
        <w:jc w:val="right"/>
        <w:rPr>
          <w:color w:val="000000"/>
          <w:sz w:val="24"/>
          <w:szCs w:val="24"/>
        </w:rPr>
      </w:pPr>
    </w:p>
    <w:tbl>
      <w:tblPr>
        <w:tblStyle w:val="a"/>
        <w:tblW w:w="10606" w:type="dxa"/>
        <w:jc w:val="center"/>
        <w:tblLayout w:type="fixed"/>
        <w:tblLook w:val="0400" w:firstRow="0" w:lastRow="0" w:firstColumn="0" w:lastColumn="0" w:noHBand="0" w:noVBand="1"/>
      </w:tblPr>
      <w:tblGrid>
        <w:gridCol w:w="2249"/>
        <w:gridCol w:w="27"/>
        <w:gridCol w:w="1666"/>
        <w:gridCol w:w="6664"/>
      </w:tblGrid>
      <w:tr w:rsidR="00480442" w14:paraId="00232CD8" w14:textId="77777777" w:rsidTr="005C52DB">
        <w:trPr>
          <w:trHeight w:val="278"/>
          <w:jc w:val="center"/>
        </w:trPr>
        <w:tc>
          <w:tcPr>
            <w:tcW w:w="10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C793" w14:textId="77777777" w:rsidR="00480442" w:rsidRDefault="007328AC">
            <w:pPr>
              <w:spacing w:line="259" w:lineRule="auto"/>
              <w:ind w:left="17"/>
              <w:rPr>
                <w:b/>
              </w:rPr>
            </w:pPr>
            <w:r>
              <w:rPr>
                <w:b/>
              </w:rPr>
              <w:t>HIRER’S CONTACT DETAILS</w:t>
            </w:r>
          </w:p>
        </w:tc>
      </w:tr>
      <w:tr w:rsidR="00480442" w14:paraId="4AEA18D2" w14:textId="77777777" w:rsidTr="005C52DB">
        <w:trPr>
          <w:trHeight w:val="278"/>
          <w:jc w:val="center"/>
        </w:trPr>
        <w:tc>
          <w:tcPr>
            <w:tcW w:w="3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07C1729" w14:textId="77777777" w:rsidR="00480442" w:rsidRDefault="007328AC">
            <w:pPr>
              <w:spacing w:line="259" w:lineRule="auto"/>
              <w:ind w:left="17"/>
            </w:pPr>
            <w:r>
              <w:t>Name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3915EAF" w14:textId="77777777" w:rsidR="00480442" w:rsidRDefault="00480442">
            <w:pPr>
              <w:spacing w:after="160" w:line="259" w:lineRule="auto"/>
            </w:pPr>
          </w:p>
        </w:tc>
      </w:tr>
      <w:tr w:rsidR="00480442" w14:paraId="794CE277" w14:textId="77777777" w:rsidTr="005C52DB">
        <w:trPr>
          <w:trHeight w:val="278"/>
          <w:jc w:val="center"/>
        </w:trPr>
        <w:tc>
          <w:tcPr>
            <w:tcW w:w="3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C70171" w14:textId="77777777" w:rsidR="00480442" w:rsidRDefault="007328AC">
            <w:pPr>
              <w:spacing w:line="259" w:lineRule="auto"/>
            </w:pPr>
            <w:r>
              <w:t>Telephone Number (Mobile)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A8EF4AA" w14:textId="77777777" w:rsidR="00480442" w:rsidRDefault="00480442">
            <w:pPr>
              <w:spacing w:after="160" w:line="259" w:lineRule="auto"/>
            </w:pPr>
          </w:p>
        </w:tc>
      </w:tr>
      <w:tr w:rsidR="00480442" w14:paraId="73284068" w14:textId="77777777" w:rsidTr="005C52DB">
        <w:trPr>
          <w:trHeight w:val="278"/>
          <w:jc w:val="center"/>
        </w:trPr>
        <w:tc>
          <w:tcPr>
            <w:tcW w:w="3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98DEBA" w14:textId="77777777" w:rsidR="00480442" w:rsidRDefault="007328AC">
            <w:pPr>
              <w:spacing w:line="259" w:lineRule="auto"/>
              <w:ind w:left="17"/>
            </w:pPr>
            <w:r>
              <w:t>Email Address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4A543D6" w14:textId="77777777" w:rsidR="00480442" w:rsidRDefault="00480442">
            <w:pPr>
              <w:spacing w:after="160" w:line="259" w:lineRule="auto"/>
            </w:pPr>
          </w:p>
        </w:tc>
      </w:tr>
      <w:tr w:rsidR="00480442" w14:paraId="11C9D61C" w14:textId="77777777" w:rsidTr="005C52DB">
        <w:trPr>
          <w:trHeight w:val="278"/>
          <w:jc w:val="center"/>
        </w:trPr>
        <w:tc>
          <w:tcPr>
            <w:tcW w:w="10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C38D" w14:textId="77777777" w:rsidR="00480442" w:rsidRDefault="007328AC">
            <w:pPr>
              <w:spacing w:line="259" w:lineRule="auto"/>
              <w:ind w:left="17"/>
              <w:rPr>
                <w:b/>
              </w:rPr>
            </w:pPr>
            <w:r>
              <w:rPr>
                <w:b/>
              </w:rPr>
              <w:t>BOOKING DETAILS</w:t>
            </w:r>
          </w:p>
        </w:tc>
      </w:tr>
      <w:tr w:rsidR="00A579A8" w14:paraId="27E94AD7" w14:textId="77777777" w:rsidTr="005C52DB">
        <w:trPr>
          <w:trHeight w:val="279"/>
          <w:jc w:val="center"/>
        </w:trPr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7BA81" w14:textId="77777777" w:rsidR="00A579A8" w:rsidRDefault="00A579A8">
            <w:pPr>
              <w:spacing w:line="259" w:lineRule="auto"/>
              <w:ind w:left="17"/>
            </w:pPr>
            <w:r>
              <w:t>Date of Function</w:t>
            </w:r>
          </w:p>
        </w:tc>
        <w:tc>
          <w:tcPr>
            <w:tcW w:w="8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AABB1" w14:textId="77777777" w:rsidR="00A579A8" w:rsidRDefault="00A579A8" w:rsidP="00C85118">
            <w:pPr>
              <w:spacing w:after="160" w:line="259" w:lineRule="auto"/>
            </w:pPr>
          </w:p>
        </w:tc>
      </w:tr>
      <w:tr w:rsidR="00A579A8" w14:paraId="71906C60" w14:textId="77777777" w:rsidTr="005C52DB">
        <w:trPr>
          <w:trHeight w:val="281"/>
          <w:jc w:val="center"/>
        </w:trPr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8F405" w14:textId="77777777" w:rsidR="00A579A8" w:rsidRDefault="00A579A8">
            <w:pPr>
              <w:spacing w:line="259" w:lineRule="auto"/>
              <w:ind w:left="6"/>
            </w:pPr>
            <w:r>
              <w:t>Event Start Time</w:t>
            </w:r>
          </w:p>
        </w:tc>
        <w:tc>
          <w:tcPr>
            <w:tcW w:w="8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5FAD" w14:textId="77777777" w:rsidR="00A579A8" w:rsidRDefault="00A579A8">
            <w:pPr>
              <w:spacing w:after="160" w:line="259" w:lineRule="auto"/>
            </w:pPr>
          </w:p>
        </w:tc>
      </w:tr>
      <w:tr w:rsidR="00A579A8" w14:paraId="3D2E6D91" w14:textId="77777777" w:rsidTr="005C52DB">
        <w:trPr>
          <w:trHeight w:val="278"/>
          <w:jc w:val="center"/>
        </w:trPr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A9AE2" w14:textId="77777777" w:rsidR="00A579A8" w:rsidRDefault="00A579A8">
            <w:pPr>
              <w:spacing w:line="259" w:lineRule="auto"/>
              <w:ind w:left="17"/>
            </w:pPr>
            <w:r>
              <w:t>Event Finish Time</w:t>
            </w:r>
          </w:p>
        </w:tc>
        <w:tc>
          <w:tcPr>
            <w:tcW w:w="8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D586" w14:textId="77777777" w:rsidR="00A579A8" w:rsidRDefault="00A579A8">
            <w:pPr>
              <w:spacing w:after="160" w:line="259" w:lineRule="auto"/>
            </w:pPr>
          </w:p>
        </w:tc>
      </w:tr>
      <w:tr w:rsidR="00955B99" w14:paraId="3D360C9E" w14:textId="77777777" w:rsidTr="003F3E37">
        <w:trPr>
          <w:trHeight w:val="278"/>
          <w:jc w:val="center"/>
        </w:trPr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E1F21" w14:textId="77777777" w:rsidR="00955B99" w:rsidRDefault="00955B99">
            <w:pPr>
              <w:spacing w:line="259" w:lineRule="auto"/>
            </w:pPr>
            <w:r>
              <w:t>Type of Function</w:t>
            </w:r>
          </w:p>
        </w:tc>
        <w:tc>
          <w:tcPr>
            <w:tcW w:w="8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3183F" w14:textId="17A61D25" w:rsidR="00955B99" w:rsidRDefault="00955B99" w:rsidP="00F67314">
            <w:pPr>
              <w:spacing w:after="160" w:line="259" w:lineRule="auto"/>
              <w:jc w:val="center"/>
            </w:pPr>
          </w:p>
        </w:tc>
      </w:tr>
      <w:tr w:rsidR="00A579A8" w14:paraId="21A580CD" w14:textId="77777777" w:rsidTr="005C52DB">
        <w:trPr>
          <w:trHeight w:val="278"/>
          <w:jc w:val="center"/>
        </w:trPr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EDA2B" w14:textId="34093EF6" w:rsidR="00A579A8" w:rsidRDefault="00A579A8">
            <w:pPr>
              <w:spacing w:line="259" w:lineRule="auto"/>
              <w:ind w:left="17"/>
            </w:pPr>
            <w:r>
              <w:t xml:space="preserve">Approximate </w:t>
            </w:r>
            <w:r w:rsidR="00F67314">
              <w:t>Number</w:t>
            </w:r>
            <w:r>
              <w:t xml:space="preserve"> </w:t>
            </w:r>
            <w:r w:rsidR="00F67314">
              <w:t>Attendees</w:t>
            </w:r>
          </w:p>
          <w:p w14:paraId="4C549C7B" w14:textId="41884D6F" w:rsidR="00A579A8" w:rsidRPr="00BC3DC7" w:rsidRDefault="00A579A8">
            <w:pPr>
              <w:spacing w:line="259" w:lineRule="auto"/>
              <w:ind w:left="17"/>
              <w:rPr>
                <w:b/>
                <w:bCs/>
              </w:rPr>
            </w:pPr>
            <w:r w:rsidRPr="00BC3DC7">
              <w:rPr>
                <w:b/>
                <w:bCs/>
              </w:rPr>
              <w:t>(</w:t>
            </w:r>
            <w:r w:rsidR="00F67314" w:rsidRPr="00BC3DC7">
              <w:rPr>
                <w:b/>
                <w:bCs/>
              </w:rPr>
              <w:t>Limited to</w:t>
            </w:r>
            <w:r w:rsidRPr="00BC3DC7">
              <w:rPr>
                <w:b/>
                <w:bCs/>
              </w:rPr>
              <w:t xml:space="preserve"> 120)</w:t>
            </w:r>
          </w:p>
        </w:tc>
        <w:tc>
          <w:tcPr>
            <w:tcW w:w="8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92DA" w14:textId="77777777" w:rsidR="00A579A8" w:rsidRDefault="00A579A8">
            <w:pPr>
              <w:spacing w:after="160" w:line="259" w:lineRule="auto"/>
            </w:pPr>
          </w:p>
        </w:tc>
      </w:tr>
      <w:tr w:rsidR="00480442" w14:paraId="07DFE8B8" w14:textId="77777777" w:rsidTr="005C52DB">
        <w:trPr>
          <w:trHeight w:val="278"/>
          <w:jc w:val="center"/>
        </w:trPr>
        <w:tc>
          <w:tcPr>
            <w:tcW w:w="10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AF683" w14:textId="77777777" w:rsidR="00480442" w:rsidRDefault="007328AC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FACILITIES REQUIRED</w:t>
            </w:r>
          </w:p>
        </w:tc>
      </w:tr>
      <w:tr w:rsidR="00480442" w14:paraId="5DE4541D" w14:textId="77777777" w:rsidTr="005C52DB">
        <w:trPr>
          <w:trHeight w:val="278"/>
          <w:jc w:val="center"/>
        </w:trPr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8840" w14:textId="77777777" w:rsidR="00480442" w:rsidRDefault="007328AC">
            <w:pPr>
              <w:spacing w:line="259" w:lineRule="auto"/>
              <w:ind w:left="17"/>
            </w:pPr>
            <w:r>
              <w:t>Main Hall</w:t>
            </w:r>
          </w:p>
        </w:tc>
        <w:tc>
          <w:tcPr>
            <w:tcW w:w="8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ADBF1" w14:textId="77777777" w:rsidR="00480442" w:rsidRDefault="007328AC">
            <w:pPr>
              <w:spacing w:after="160" w:line="259" w:lineRule="auto"/>
            </w:pPr>
            <w:r>
              <w:t>Yes/No</w:t>
            </w:r>
          </w:p>
        </w:tc>
      </w:tr>
      <w:tr w:rsidR="000E7E8E" w14:paraId="51FD1202" w14:textId="77777777" w:rsidTr="005C52DB">
        <w:trPr>
          <w:trHeight w:val="278"/>
          <w:jc w:val="center"/>
        </w:trPr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A7C4B" w14:textId="321D4E50" w:rsidR="000E7E8E" w:rsidRDefault="000E7E8E">
            <w:pPr>
              <w:spacing w:line="259" w:lineRule="auto"/>
              <w:ind w:left="17"/>
            </w:pPr>
            <w:r>
              <w:t>Small Room</w:t>
            </w:r>
          </w:p>
        </w:tc>
        <w:tc>
          <w:tcPr>
            <w:tcW w:w="8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F49BF" w14:textId="3678167D" w:rsidR="000E7E8E" w:rsidRDefault="00376F62">
            <w:pPr>
              <w:spacing w:after="160" w:line="259" w:lineRule="auto"/>
            </w:pPr>
            <w:r>
              <w:t>Yes/No</w:t>
            </w:r>
          </w:p>
        </w:tc>
      </w:tr>
      <w:tr w:rsidR="00480442" w14:paraId="0407C380" w14:textId="77777777" w:rsidTr="005C52DB">
        <w:trPr>
          <w:trHeight w:val="278"/>
          <w:jc w:val="center"/>
        </w:trPr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BB2C8" w14:textId="77777777" w:rsidR="00480442" w:rsidRDefault="007328AC">
            <w:pPr>
              <w:spacing w:line="259" w:lineRule="auto"/>
              <w:ind w:left="17"/>
            </w:pPr>
            <w:r>
              <w:t>Kitchen</w:t>
            </w:r>
          </w:p>
        </w:tc>
        <w:tc>
          <w:tcPr>
            <w:tcW w:w="8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658C0" w14:textId="77777777" w:rsidR="00480442" w:rsidRDefault="007328AC">
            <w:pPr>
              <w:spacing w:after="160" w:line="259" w:lineRule="auto"/>
            </w:pPr>
            <w:r>
              <w:t>Yes/No</w:t>
            </w:r>
          </w:p>
        </w:tc>
      </w:tr>
      <w:tr w:rsidR="00480442" w14:paraId="592C2A43" w14:textId="77777777" w:rsidTr="005C52DB">
        <w:trPr>
          <w:trHeight w:val="278"/>
          <w:jc w:val="center"/>
        </w:trPr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E3C1D1" w14:textId="0E1FF95E" w:rsidR="00480442" w:rsidRDefault="003D023D">
            <w:pPr>
              <w:spacing w:line="259" w:lineRule="auto"/>
              <w:ind w:left="17"/>
            </w:pPr>
            <w:r>
              <w:t>Hire Charge</w:t>
            </w:r>
            <w:r w:rsidR="00F91443">
              <w:t xml:space="preserve"> </w:t>
            </w:r>
          </w:p>
        </w:tc>
        <w:tc>
          <w:tcPr>
            <w:tcW w:w="8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48F513C" w14:textId="77777777" w:rsidR="00480442" w:rsidRDefault="00F91443">
            <w:pPr>
              <w:spacing w:after="160" w:line="259" w:lineRule="auto"/>
            </w:pPr>
            <w:r>
              <w:t>£</w:t>
            </w:r>
          </w:p>
        </w:tc>
      </w:tr>
      <w:tr w:rsidR="00425D0F" w14:paraId="0B6A00D2" w14:textId="77777777" w:rsidTr="005C52DB">
        <w:trPr>
          <w:trHeight w:val="278"/>
          <w:jc w:val="center"/>
        </w:trPr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D53526" w14:textId="67927079" w:rsidR="00425D0F" w:rsidRDefault="00425D0F">
            <w:pPr>
              <w:spacing w:line="259" w:lineRule="auto"/>
              <w:ind w:left="17"/>
            </w:pPr>
            <w:r>
              <w:t>Kitchen Hire</w:t>
            </w:r>
          </w:p>
        </w:tc>
        <w:tc>
          <w:tcPr>
            <w:tcW w:w="8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64E31E" w14:textId="7BAE31BC" w:rsidR="00425D0F" w:rsidRDefault="003D023D">
            <w:pPr>
              <w:spacing w:after="160" w:line="259" w:lineRule="auto"/>
            </w:pPr>
            <w:r>
              <w:t>£</w:t>
            </w:r>
          </w:p>
        </w:tc>
      </w:tr>
      <w:tr w:rsidR="00F91443" w14:paraId="2910F5CC" w14:textId="77777777" w:rsidTr="005C52DB">
        <w:trPr>
          <w:trHeight w:val="278"/>
          <w:jc w:val="center"/>
        </w:trPr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CDCAE3" w14:textId="78ED6006" w:rsidR="00F91443" w:rsidRDefault="00F91443" w:rsidP="006B089D">
            <w:pPr>
              <w:spacing w:line="259" w:lineRule="auto"/>
              <w:ind w:left="17"/>
            </w:pPr>
            <w:r>
              <w:t xml:space="preserve">TOTAL </w:t>
            </w:r>
            <w:r w:rsidR="00581E76">
              <w:t xml:space="preserve">- </w:t>
            </w:r>
            <w:r>
              <w:t xml:space="preserve">to be paid prior </w:t>
            </w:r>
            <w:r w:rsidR="006B089D">
              <w:t xml:space="preserve">to </w:t>
            </w:r>
            <w:r w:rsidR="00581E76">
              <w:t xml:space="preserve">Hall </w:t>
            </w:r>
            <w:r w:rsidR="006B089D">
              <w:t xml:space="preserve">hire </w:t>
            </w:r>
          </w:p>
        </w:tc>
        <w:tc>
          <w:tcPr>
            <w:tcW w:w="8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ED34D6" w14:textId="77777777" w:rsidR="00F91443" w:rsidRDefault="00831FD1">
            <w:pPr>
              <w:spacing w:after="160" w:line="259" w:lineRule="auto"/>
            </w:pPr>
            <w:r>
              <w:t>£</w:t>
            </w:r>
          </w:p>
        </w:tc>
      </w:tr>
    </w:tbl>
    <w:p w14:paraId="7EFFCE70" w14:textId="77777777" w:rsidR="0035328A" w:rsidRDefault="0035328A" w:rsidP="007C1746">
      <w:pPr>
        <w:spacing w:after="0" w:line="240" w:lineRule="auto"/>
        <w:rPr>
          <w:b/>
          <w:bCs/>
          <w:sz w:val="24"/>
          <w:szCs w:val="24"/>
        </w:rPr>
      </w:pPr>
    </w:p>
    <w:p w14:paraId="0EA646B1" w14:textId="77777777" w:rsidR="00BC4754" w:rsidRDefault="00BC4754" w:rsidP="007C1746">
      <w:pPr>
        <w:spacing w:after="0" w:line="240" w:lineRule="auto"/>
        <w:rPr>
          <w:b/>
          <w:bCs/>
          <w:sz w:val="24"/>
          <w:szCs w:val="24"/>
        </w:rPr>
      </w:pPr>
    </w:p>
    <w:p w14:paraId="46A29465" w14:textId="77777777" w:rsidR="00BC4754" w:rsidRDefault="00BC4754" w:rsidP="007C1746">
      <w:pPr>
        <w:spacing w:after="0" w:line="240" w:lineRule="auto"/>
        <w:rPr>
          <w:b/>
          <w:bCs/>
          <w:sz w:val="24"/>
          <w:szCs w:val="24"/>
        </w:rPr>
      </w:pPr>
    </w:p>
    <w:p w14:paraId="077DD1F9" w14:textId="291E9ABD" w:rsidR="00BC4754" w:rsidRDefault="00BC4754" w:rsidP="007C1746">
      <w:pPr>
        <w:spacing w:after="0" w:line="240" w:lineRule="auto"/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6230327" wp14:editId="37BBF6FD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5577840" cy="1341120"/>
                <wp:effectExtent l="0" t="0" r="22860" b="11430"/>
                <wp:wrapNone/>
                <wp:docPr id="1127157632" name="Rectangle 1127157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7840" cy="1341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AFAF9A5" w14:textId="1CC3CD83" w:rsidR="00BC4754" w:rsidRDefault="00BC4754" w:rsidP="00BC4754">
                            <w:pPr>
                              <w:shd w:val="clear" w:color="auto" w:fill="D9D9D9" w:themeFill="background1" w:themeFillShade="D9"/>
                              <w:spacing w:before="100" w:after="100" w:line="240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By signing this form, I agree to the </w:t>
                            </w:r>
                            <w:r w:rsidR="008A0DFD"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Terms &amp;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Conditions of Hire as listed on this form</w:t>
                            </w:r>
                          </w:p>
                          <w:p w14:paraId="1947FED1" w14:textId="77777777" w:rsidR="00BC4754" w:rsidRDefault="00BC4754" w:rsidP="00BC4754">
                            <w:pPr>
                              <w:shd w:val="clear" w:color="auto" w:fill="D9D9D9" w:themeFill="background1" w:themeFillShade="D9"/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 xml:space="preserve">Signed (Hirer):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ab/>
                              <w:t xml:space="preserve">____________________________  </w:t>
                            </w:r>
                          </w:p>
                          <w:p w14:paraId="7A076386" w14:textId="77777777" w:rsidR="00BC4754" w:rsidRDefault="00BC4754" w:rsidP="00BC4754">
                            <w:pPr>
                              <w:shd w:val="clear" w:color="auto" w:fill="D9D9D9" w:themeFill="background1" w:themeFillShade="D9"/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Name printed: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ab/>
                              <w:t>____________________________</w:t>
                            </w:r>
                          </w:p>
                          <w:p w14:paraId="08821673" w14:textId="77777777" w:rsidR="00BC4754" w:rsidRDefault="00BC4754" w:rsidP="00BC4754">
                            <w:pPr>
                              <w:shd w:val="clear" w:color="auto" w:fill="D9D9D9" w:themeFill="background1" w:themeFillShade="D9"/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 xml:space="preserve">Date: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ab/>
                              <w:t>____________________________</w:t>
                            </w:r>
                          </w:p>
                          <w:p w14:paraId="01A3FC8B" w14:textId="77777777" w:rsidR="00BC4754" w:rsidRDefault="00BC4754" w:rsidP="00BC4754">
                            <w:pPr>
                              <w:spacing w:line="275" w:lineRule="auto"/>
                              <w:textDirection w:val="btLr"/>
                            </w:pPr>
                          </w:p>
                          <w:p w14:paraId="0B1C0DE8" w14:textId="77777777" w:rsidR="00BC4754" w:rsidRDefault="00BC4754" w:rsidP="00BC475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30327" id="Rectangle 1127157632" o:spid="_x0000_s1026" style="position:absolute;margin-left:0;margin-top:.75pt;width:439.2pt;height:105.6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qJpFQIAAEAEAAAOAAAAZHJzL2Uyb0RvYy54bWysU9uO0zAQfUfiHyy/0ySlZbtR0xXaUoS0&#10;gkoLHzB1nMaSb3jcNv17xm5pu4CEhMiDM7bHM2fOnJk/DEazvQyonG14NSo5k1a4Vtltw799Xb2Z&#10;cYYRbAvaWdnwo0T+sHj9an7wtRy73ulWBkZBLNYH3/A+Rl8XBYpeGsCR89LSZeeCgUjbsC3aAAeK&#10;bnQxLst3xcGF1gcnJCKdLk+XfJHjd50U8UvXoYxMN5ywxbyGvG7SWizmUG8D+F6JMwz4BxQGlKWk&#10;l1BLiMB2Qf0WyigRHLoujoQzhes6JWSugaqpyl+qee7By1wLkYP+QhP+v7Di8/7ZrwPRcPBYI5mp&#10;iqELJv0JHxsyWccLWXKITNDhdHp3N5sQp4LuqreTqhpnOovrcx8wfpTOsGQ0PFA3Mkmwf8JIKcn1&#10;p0vKhk6rdqW0zpuw3TzqwPZAnVvlLzWLnrxw05YdGn4/HU8JCJCAOg2RTOPbhqPd5nwvXuBt4DJ/&#10;fwqcgC0B+xOAHOEkFqMiKVYr0/DZ5TXUvYT2g21ZPHqSuSWx84QMDWda0miQkbUWQem/+1GZ2lK1&#10;16YkKw6b4dypjWuP68DQi5UipE+AcQ2BpFtRWpIzJfy+g0Ag9CdLermvJomimDeT6V1JjQu3N5vb&#10;G7CidzQlxOTJfIx5ZlJjrHu/i65TuYEJ1QnKGSzJNDfpPFJpDm732es6+IsfAAAA//8DAFBLAwQU&#10;AAYACAAAACEAnOGTFNoAAAAGAQAADwAAAGRycy9kb3ducmV2LnhtbEyPS0+EQBCE7yb+h0mbeDHu&#10;sPiAIMNGSTxqsqw/oJdpgTgPwgwP/73tSY9dVan6ujxs1oiFpjB4p2C/S0CQa70eXKfg4/R6m4MI&#10;EZ1G4x0p+KYAh+ryosRC+9UdaWliJ7jEhQIV9DGOhZSh7cli2PmRHHuffrIY+Zw6qSdcudwamSbJ&#10;o7Q4OF7ocaS6p/arma2CU7gbajJNFpaleXup5xu74rtS11fb8xOISFv8C8MvPqNDxUxnPzsdhFHA&#10;j0RWH0CwmWf5PYizgnSfZiCrUv7Hr34AAAD//wMAUEsBAi0AFAAGAAgAAAAhALaDOJL+AAAA4QEA&#10;ABMAAAAAAAAAAAAAAAAAAAAAAFtDb250ZW50X1R5cGVzXS54bWxQSwECLQAUAAYACAAAACEAOP0h&#10;/9YAAACUAQAACwAAAAAAAAAAAAAAAAAvAQAAX3JlbHMvLnJlbHNQSwECLQAUAAYACAAAACEAiiKi&#10;aRUCAABABAAADgAAAAAAAAAAAAAAAAAuAgAAZHJzL2Uyb0RvYy54bWxQSwECLQAUAAYACAAAACEA&#10;nOGTFNoAAAAGAQAADwAAAAAAAAAAAAAAAABvBAAAZHJzL2Rvd25yZXYueG1sUEsFBgAAAAAEAAQA&#10;8wAAAHY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4AFAF9A5" w14:textId="1CC3CD83" w:rsidR="00BC4754" w:rsidRDefault="00BC4754" w:rsidP="00BC4754">
                      <w:pPr>
                        <w:shd w:val="clear" w:color="auto" w:fill="D9D9D9" w:themeFill="background1" w:themeFillShade="D9"/>
                        <w:spacing w:before="100" w:after="100" w:line="240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 xml:space="preserve">By signing this form, I agree to the </w:t>
                      </w:r>
                      <w:r w:rsidR="008A0DFD">
                        <w:rPr>
                          <w:b/>
                          <w:color w:val="000000"/>
                          <w:sz w:val="24"/>
                        </w:rPr>
                        <w:t xml:space="preserve">Terms &amp;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Conditions of Hire as listed on this form</w:t>
                      </w:r>
                    </w:p>
                    <w:p w14:paraId="1947FED1" w14:textId="77777777" w:rsidR="00BC4754" w:rsidRDefault="00BC4754" w:rsidP="00BC4754">
                      <w:pPr>
                        <w:shd w:val="clear" w:color="auto" w:fill="D9D9D9" w:themeFill="background1" w:themeFillShade="D9"/>
                        <w:spacing w:line="275" w:lineRule="auto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 xml:space="preserve">Signed (Hirer): </w:t>
                      </w:r>
                      <w:r>
                        <w:rPr>
                          <w:color w:val="000000"/>
                          <w:sz w:val="24"/>
                        </w:rPr>
                        <w:tab/>
                        <w:t xml:space="preserve">____________________________  </w:t>
                      </w:r>
                    </w:p>
                    <w:p w14:paraId="7A076386" w14:textId="77777777" w:rsidR="00BC4754" w:rsidRDefault="00BC4754" w:rsidP="00BC4754">
                      <w:pPr>
                        <w:shd w:val="clear" w:color="auto" w:fill="D9D9D9" w:themeFill="background1" w:themeFillShade="D9"/>
                        <w:spacing w:line="275" w:lineRule="auto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>Name printed:</w:t>
                      </w:r>
                      <w:r>
                        <w:rPr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color w:val="000000"/>
                          <w:sz w:val="24"/>
                        </w:rPr>
                        <w:tab/>
                        <w:t>____________________________</w:t>
                      </w:r>
                    </w:p>
                    <w:p w14:paraId="08821673" w14:textId="77777777" w:rsidR="00BC4754" w:rsidRDefault="00BC4754" w:rsidP="00BC4754">
                      <w:pPr>
                        <w:shd w:val="clear" w:color="auto" w:fill="D9D9D9" w:themeFill="background1" w:themeFillShade="D9"/>
                        <w:spacing w:line="275" w:lineRule="auto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 xml:space="preserve">Date: </w:t>
                      </w:r>
                      <w:r>
                        <w:rPr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color w:val="000000"/>
                          <w:sz w:val="24"/>
                        </w:rPr>
                        <w:tab/>
                        <w:t>____________________________</w:t>
                      </w:r>
                    </w:p>
                    <w:p w14:paraId="01A3FC8B" w14:textId="77777777" w:rsidR="00BC4754" w:rsidRDefault="00BC4754" w:rsidP="00BC4754">
                      <w:pPr>
                        <w:spacing w:line="275" w:lineRule="auto"/>
                        <w:textDirection w:val="btLr"/>
                      </w:pPr>
                    </w:p>
                    <w:p w14:paraId="0B1C0DE8" w14:textId="77777777" w:rsidR="00BC4754" w:rsidRDefault="00BC4754" w:rsidP="00BC475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FB2722B" w14:textId="77777777" w:rsidR="00BC4754" w:rsidRDefault="00BC4754" w:rsidP="007C1746">
      <w:pPr>
        <w:spacing w:after="0" w:line="240" w:lineRule="auto"/>
        <w:rPr>
          <w:b/>
          <w:bCs/>
          <w:sz w:val="24"/>
          <w:szCs w:val="24"/>
        </w:rPr>
      </w:pPr>
    </w:p>
    <w:p w14:paraId="788C0675" w14:textId="77777777" w:rsidR="00BC4754" w:rsidRDefault="00BC4754" w:rsidP="007C1746">
      <w:pPr>
        <w:spacing w:after="0" w:line="240" w:lineRule="auto"/>
        <w:rPr>
          <w:b/>
          <w:bCs/>
          <w:sz w:val="24"/>
          <w:szCs w:val="24"/>
        </w:rPr>
      </w:pPr>
    </w:p>
    <w:p w14:paraId="7E2E5B34" w14:textId="77777777" w:rsidR="00BC4754" w:rsidRDefault="00BC4754" w:rsidP="007C1746">
      <w:pPr>
        <w:spacing w:after="0" w:line="240" w:lineRule="auto"/>
        <w:rPr>
          <w:b/>
          <w:bCs/>
          <w:sz w:val="24"/>
          <w:szCs w:val="24"/>
        </w:rPr>
      </w:pPr>
    </w:p>
    <w:p w14:paraId="366352EA" w14:textId="77777777" w:rsidR="00BC4754" w:rsidRDefault="00BC4754" w:rsidP="007C1746">
      <w:pPr>
        <w:spacing w:after="0" w:line="240" w:lineRule="auto"/>
        <w:rPr>
          <w:b/>
          <w:bCs/>
          <w:sz w:val="24"/>
          <w:szCs w:val="24"/>
        </w:rPr>
      </w:pPr>
    </w:p>
    <w:p w14:paraId="4D77DEC5" w14:textId="77777777" w:rsidR="00BC4754" w:rsidRDefault="00BC4754" w:rsidP="007C1746">
      <w:pPr>
        <w:spacing w:after="0" w:line="240" w:lineRule="auto"/>
        <w:rPr>
          <w:b/>
          <w:bCs/>
          <w:sz w:val="24"/>
          <w:szCs w:val="24"/>
        </w:rPr>
      </w:pPr>
    </w:p>
    <w:p w14:paraId="3AAEF526" w14:textId="77777777" w:rsidR="00BC4754" w:rsidRDefault="00BC4754" w:rsidP="007C1746">
      <w:pPr>
        <w:spacing w:after="0" w:line="240" w:lineRule="auto"/>
        <w:rPr>
          <w:b/>
          <w:bCs/>
          <w:sz w:val="24"/>
          <w:szCs w:val="24"/>
        </w:rPr>
      </w:pPr>
    </w:p>
    <w:p w14:paraId="7867CE1B" w14:textId="33C800E7" w:rsidR="00C25EF5" w:rsidRDefault="00C25EF5" w:rsidP="00877BAD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533F05A2" w14:textId="77777777" w:rsidR="00C25EF5" w:rsidRDefault="00C25EF5" w:rsidP="00877BAD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17E7F97F" w14:textId="77777777" w:rsidR="00CC0594" w:rsidRDefault="00CC0594" w:rsidP="00877BAD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7BA99A17" w14:textId="77777777" w:rsidR="00CC0594" w:rsidRDefault="00CC0594" w:rsidP="00877BAD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26C36E" w14:textId="415ACB88" w:rsidR="00877BAD" w:rsidRDefault="007C1746" w:rsidP="00877BA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7C1746">
        <w:rPr>
          <w:b/>
          <w:bCs/>
          <w:sz w:val="24"/>
          <w:szCs w:val="24"/>
        </w:rPr>
        <w:t>Definition</w:t>
      </w:r>
      <w:r w:rsidR="00620544">
        <w:rPr>
          <w:b/>
          <w:bCs/>
          <w:sz w:val="24"/>
          <w:szCs w:val="24"/>
        </w:rPr>
        <w:t>s</w:t>
      </w:r>
      <w:r w:rsidRPr="007C1746">
        <w:rPr>
          <w:b/>
          <w:bCs/>
          <w:sz w:val="24"/>
          <w:szCs w:val="24"/>
        </w:rPr>
        <w:t xml:space="preserve"> of </w:t>
      </w:r>
      <w:r w:rsidR="00877BAD">
        <w:rPr>
          <w:b/>
          <w:bCs/>
          <w:sz w:val="24"/>
          <w:szCs w:val="24"/>
        </w:rPr>
        <w:t>Hire</w:t>
      </w:r>
    </w:p>
    <w:p w14:paraId="6B53FA22" w14:textId="77777777" w:rsidR="00877BAD" w:rsidRDefault="00877BAD" w:rsidP="007C1746">
      <w:pPr>
        <w:spacing w:after="0" w:line="240" w:lineRule="auto"/>
        <w:rPr>
          <w:b/>
          <w:bCs/>
          <w:sz w:val="24"/>
          <w:szCs w:val="24"/>
        </w:rPr>
      </w:pPr>
    </w:p>
    <w:p w14:paraId="089B962D" w14:textId="7D240EAD" w:rsidR="007C1746" w:rsidRDefault="007C1746" w:rsidP="007C1746">
      <w:pPr>
        <w:spacing w:after="0" w:line="240" w:lineRule="auto"/>
        <w:rPr>
          <w:b/>
          <w:bCs/>
          <w:sz w:val="24"/>
          <w:szCs w:val="24"/>
        </w:rPr>
      </w:pPr>
      <w:r w:rsidRPr="007C1746">
        <w:rPr>
          <w:b/>
          <w:bCs/>
          <w:sz w:val="24"/>
          <w:szCs w:val="24"/>
        </w:rPr>
        <w:t>Kitchen Use</w:t>
      </w:r>
    </w:p>
    <w:p w14:paraId="7653FC68" w14:textId="77777777" w:rsidR="00F521DF" w:rsidRPr="007C1746" w:rsidRDefault="00F521DF" w:rsidP="007C1746">
      <w:pPr>
        <w:spacing w:after="0" w:line="240" w:lineRule="auto"/>
        <w:rPr>
          <w:b/>
          <w:bCs/>
          <w:sz w:val="24"/>
          <w:szCs w:val="24"/>
        </w:rPr>
      </w:pPr>
    </w:p>
    <w:p w14:paraId="53DCE645" w14:textId="77777777" w:rsidR="007C1746" w:rsidRPr="007C1746" w:rsidRDefault="007C1746" w:rsidP="007C1746">
      <w:pPr>
        <w:spacing w:after="0" w:line="240" w:lineRule="auto"/>
        <w:rPr>
          <w:sz w:val="24"/>
          <w:szCs w:val="24"/>
        </w:rPr>
      </w:pPr>
      <w:r w:rsidRPr="007C1746">
        <w:rPr>
          <w:b/>
          <w:bCs/>
          <w:sz w:val="24"/>
          <w:szCs w:val="24"/>
        </w:rPr>
        <w:t>Full kitchen use</w:t>
      </w:r>
      <w:r w:rsidRPr="007C1746">
        <w:rPr>
          <w:sz w:val="24"/>
          <w:szCs w:val="24"/>
        </w:rPr>
        <w:t xml:space="preserve"> includes:</w:t>
      </w:r>
    </w:p>
    <w:p w14:paraId="5C7AC3D0" w14:textId="77777777" w:rsidR="007C1746" w:rsidRPr="007C1746" w:rsidRDefault="007C1746" w:rsidP="007C1746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7C1746">
        <w:rPr>
          <w:sz w:val="24"/>
          <w:szCs w:val="24"/>
        </w:rPr>
        <w:t xml:space="preserve">Cooking appliances </w:t>
      </w:r>
    </w:p>
    <w:p w14:paraId="6CB6E384" w14:textId="77777777" w:rsidR="007C1746" w:rsidRPr="007C1746" w:rsidRDefault="007C1746" w:rsidP="007C1746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7C1746">
        <w:rPr>
          <w:sz w:val="24"/>
          <w:szCs w:val="24"/>
        </w:rPr>
        <w:t xml:space="preserve">Food preparation areas </w:t>
      </w:r>
    </w:p>
    <w:p w14:paraId="3F4340CE" w14:textId="77777777" w:rsidR="007C1746" w:rsidRPr="007C1746" w:rsidRDefault="007C1746" w:rsidP="007C1746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7C1746">
        <w:rPr>
          <w:sz w:val="24"/>
          <w:szCs w:val="24"/>
        </w:rPr>
        <w:t xml:space="preserve">Crockery and cutlery </w:t>
      </w:r>
    </w:p>
    <w:p w14:paraId="1219F070" w14:textId="77777777" w:rsidR="007C1746" w:rsidRPr="007C1746" w:rsidRDefault="007C1746" w:rsidP="007C1746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7C1746">
        <w:rPr>
          <w:sz w:val="24"/>
          <w:szCs w:val="24"/>
        </w:rPr>
        <w:t xml:space="preserve">Serving facilities </w:t>
      </w:r>
    </w:p>
    <w:p w14:paraId="0829A4C0" w14:textId="77777777" w:rsidR="007C1746" w:rsidRPr="007C1746" w:rsidRDefault="007C1746" w:rsidP="007C1746">
      <w:pPr>
        <w:spacing w:after="0" w:line="240" w:lineRule="auto"/>
        <w:ind w:left="720"/>
        <w:rPr>
          <w:sz w:val="24"/>
          <w:szCs w:val="24"/>
        </w:rPr>
      </w:pPr>
    </w:p>
    <w:p w14:paraId="40A205BC" w14:textId="77777777" w:rsidR="007C1746" w:rsidRPr="007C1746" w:rsidRDefault="007C1746" w:rsidP="007C1746">
      <w:pPr>
        <w:spacing w:after="0" w:line="240" w:lineRule="auto"/>
        <w:rPr>
          <w:sz w:val="24"/>
          <w:szCs w:val="24"/>
        </w:rPr>
      </w:pPr>
      <w:r w:rsidRPr="007C1746">
        <w:rPr>
          <w:b/>
          <w:bCs/>
          <w:sz w:val="24"/>
          <w:szCs w:val="24"/>
        </w:rPr>
        <w:t>Drinks only / light use</w:t>
      </w:r>
      <w:r w:rsidRPr="007C1746">
        <w:rPr>
          <w:sz w:val="24"/>
          <w:szCs w:val="24"/>
        </w:rPr>
        <w:t xml:space="preserve"> includes:</w:t>
      </w:r>
    </w:p>
    <w:p w14:paraId="22C2C8AD" w14:textId="77777777" w:rsidR="007C1746" w:rsidRPr="007C1746" w:rsidRDefault="007C1746" w:rsidP="007C1746">
      <w:pPr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7C1746">
        <w:rPr>
          <w:sz w:val="24"/>
          <w:szCs w:val="24"/>
        </w:rPr>
        <w:t xml:space="preserve">Kettle or water boiler use </w:t>
      </w:r>
    </w:p>
    <w:p w14:paraId="25996459" w14:textId="77777777" w:rsidR="007C1746" w:rsidRPr="007C1746" w:rsidRDefault="007C1746" w:rsidP="007C1746">
      <w:pPr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7C1746">
        <w:rPr>
          <w:sz w:val="24"/>
          <w:szCs w:val="24"/>
        </w:rPr>
        <w:t xml:space="preserve">Tea and coffee preparation only </w:t>
      </w:r>
    </w:p>
    <w:p w14:paraId="08AB7976" w14:textId="40317A84" w:rsidR="007C1746" w:rsidRDefault="007C1746" w:rsidP="007C1746">
      <w:pPr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7C1746">
        <w:rPr>
          <w:sz w:val="24"/>
          <w:szCs w:val="24"/>
        </w:rPr>
        <w:t xml:space="preserve">Basic washing up </w:t>
      </w:r>
    </w:p>
    <w:p w14:paraId="3EFF4523" w14:textId="77777777" w:rsidR="00823D84" w:rsidRDefault="00823D84" w:rsidP="00823D84">
      <w:pPr>
        <w:spacing w:after="0" w:line="240" w:lineRule="auto"/>
        <w:ind w:left="720"/>
        <w:rPr>
          <w:sz w:val="24"/>
          <w:szCs w:val="24"/>
        </w:rPr>
      </w:pPr>
    </w:p>
    <w:p w14:paraId="2492A90F" w14:textId="50849127" w:rsidR="007C1746" w:rsidRPr="007C1746" w:rsidRDefault="007C1746" w:rsidP="007C1746">
      <w:pPr>
        <w:spacing w:after="0" w:line="240" w:lineRule="auto"/>
        <w:rPr>
          <w:sz w:val="24"/>
          <w:szCs w:val="24"/>
        </w:rPr>
      </w:pPr>
      <w:r w:rsidRPr="007C1746">
        <w:rPr>
          <w:sz w:val="24"/>
          <w:szCs w:val="24"/>
        </w:rPr>
        <w:t xml:space="preserve">No charge is applied for drinks-only use as this is considered incidental to normal community hall use and helps keep the </w:t>
      </w:r>
      <w:r w:rsidR="00F90C3C">
        <w:rPr>
          <w:sz w:val="24"/>
          <w:szCs w:val="24"/>
        </w:rPr>
        <w:t>H</w:t>
      </w:r>
      <w:r w:rsidRPr="007C1746">
        <w:rPr>
          <w:sz w:val="24"/>
          <w:szCs w:val="24"/>
        </w:rPr>
        <w:t>all accessible and welcoming for community groups and smaller gatherings</w:t>
      </w:r>
      <w:r w:rsidR="00F521DF">
        <w:rPr>
          <w:sz w:val="24"/>
          <w:szCs w:val="24"/>
        </w:rPr>
        <w:t>.</w:t>
      </w:r>
    </w:p>
    <w:p w14:paraId="3273C5CD" w14:textId="77777777" w:rsidR="00B871EE" w:rsidRDefault="00B871EE" w:rsidP="001A16A4">
      <w:pPr>
        <w:spacing w:after="0" w:line="240" w:lineRule="auto"/>
        <w:rPr>
          <w:sz w:val="24"/>
          <w:szCs w:val="24"/>
        </w:rPr>
      </w:pPr>
    </w:p>
    <w:p w14:paraId="7FA68B78" w14:textId="7F1C096A" w:rsidR="00B8784F" w:rsidRDefault="003D023D" w:rsidP="001A16A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Terms &amp; </w:t>
      </w:r>
      <w:r w:rsidR="00B8784F">
        <w:rPr>
          <w:b/>
          <w:sz w:val="24"/>
          <w:szCs w:val="24"/>
        </w:rPr>
        <w:t>Conditions of Hire</w:t>
      </w:r>
    </w:p>
    <w:p w14:paraId="4DF494C8" w14:textId="77777777" w:rsidR="00B871EE" w:rsidRDefault="00B871EE" w:rsidP="001A16A4">
      <w:pPr>
        <w:spacing w:after="0" w:line="240" w:lineRule="auto"/>
        <w:jc w:val="center"/>
        <w:rPr>
          <w:sz w:val="24"/>
          <w:szCs w:val="24"/>
        </w:rPr>
      </w:pPr>
    </w:p>
    <w:p w14:paraId="177B20B9" w14:textId="77777777" w:rsidR="00774533" w:rsidRDefault="007328AC" w:rsidP="001A16A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Hirer is responsible for moving and arranging furniture and returning it to its original position.  The kitchen and any equipment used must be cleaned before vacating the premises. </w:t>
      </w:r>
      <w:r w:rsidR="009B13CF" w:rsidRPr="00034F0E">
        <w:rPr>
          <w:sz w:val="24"/>
          <w:szCs w:val="24"/>
        </w:rPr>
        <w:t>Please note that</w:t>
      </w:r>
      <w:r w:rsidR="00486D10" w:rsidRPr="00034F0E">
        <w:rPr>
          <w:sz w:val="24"/>
          <w:szCs w:val="24"/>
        </w:rPr>
        <w:t xml:space="preserve"> no dishwasher or pans </w:t>
      </w:r>
      <w:r w:rsidR="00706CED" w:rsidRPr="00034F0E">
        <w:rPr>
          <w:sz w:val="24"/>
          <w:szCs w:val="24"/>
        </w:rPr>
        <w:t xml:space="preserve">are </w:t>
      </w:r>
      <w:r w:rsidR="00486D10" w:rsidRPr="00034F0E">
        <w:rPr>
          <w:sz w:val="24"/>
          <w:szCs w:val="24"/>
        </w:rPr>
        <w:t xml:space="preserve">provided. </w:t>
      </w:r>
      <w:r w:rsidRPr="00034F0E">
        <w:rPr>
          <w:sz w:val="24"/>
          <w:szCs w:val="24"/>
        </w:rPr>
        <w:t xml:space="preserve">Crockery, if used, must be </w:t>
      </w:r>
      <w:r w:rsidR="00DC1031" w:rsidRPr="00034F0E">
        <w:rPr>
          <w:sz w:val="24"/>
          <w:szCs w:val="24"/>
        </w:rPr>
        <w:t xml:space="preserve">hand </w:t>
      </w:r>
      <w:r w:rsidRPr="00034F0E">
        <w:rPr>
          <w:sz w:val="24"/>
          <w:szCs w:val="24"/>
        </w:rPr>
        <w:t>washed,</w:t>
      </w:r>
      <w:r>
        <w:rPr>
          <w:sz w:val="24"/>
          <w:szCs w:val="24"/>
        </w:rPr>
        <w:t xml:space="preserve"> dried and replaced in the cupboards.  All damage and breakages will be charged for. </w:t>
      </w:r>
      <w:r w:rsidR="005110D7">
        <w:rPr>
          <w:sz w:val="24"/>
          <w:szCs w:val="24"/>
        </w:rPr>
        <w:t xml:space="preserve">  </w:t>
      </w:r>
    </w:p>
    <w:p w14:paraId="2EA34D53" w14:textId="77777777" w:rsidR="00774533" w:rsidRDefault="00774533" w:rsidP="001A16A4">
      <w:pPr>
        <w:spacing w:after="0" w:line="240" w:lineRule="auto"/>
        <w:rPr>
          <w:sz w:val="24"/>
          <w:szCs w:val="24"/>
        </w:rPr>
      </w:pPr>
    </w:p>
    <w:p w14:paraId="59CAE2D0" w14:textId="01540486" w:rsidR="00480442" w:rsidRDefault="00774533" w:rsidP="001A16A4">
      <w:pPr>
        <w:spacing w:after="0" w:line="240" w:lineRule="auto"/>
        <w:rPr>
          <w:sz w:val="24"/>
          <w:szCs w:val="24"/>
        </w:rPr>
      </w:pPr>
      <w:r w:rsidRPr="00774533">
        <w:rPr>
          <w:sz w:val="24"/>
          <w:szCs w:val="24"/>
        </w:rPr>
        <w:t xml:space="preserve">The </w:t>
      </w:r>
      <w:r w:rsidR="00F90C3C">
        <w:rPr>
          <w:sz w:val="24"/>
          <w:szCs w:val="24"/>
        </w:rPr>
        <w:t>Owner</w:t>
      </w:r>
      <w:r w:rsidRPr="00774533">
        <w:rPr>
          <w:sz w:val="24"/>
          <w:szCs w:val="24"/>
        </w:rPr>
        <w:t xml:space="preserve"> reserves the right to apply a cleaning charge if the venue is not left clean and tidy</w:t>
      </w:r>
    </w:p>
    <w:p w14:paraId="576C18CF" w14:textId="77777777" w:rsidR="00480442" w:rsidRDefault="00480442" w:rsidP="001A16A4">
      <w:pPr>
        <w:spacing w:after="0" w:line="240" w:lineRule="auto"/>
        <w:rPr>
          <w:sz w:val="24"/>
          <w:szCs w:val="24"/>
        </w:rPr>
      </w:pPr>
    </w:p>
    <w:p w14:paraId="69008F78" w14:textId="77777777" w:rsidR="00480442" w:rsidRDefault="007328AC" w:rsidP="001A16A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use of Sellotape or Blu-Tac or similar fixings is strictly not permitted. Any such use resulting in damage will be charged back to the Hirer directly.</w:t>
      </w:r>
    </w:p>
    <w:p w14:paraId="5B774DFD" w14:textId="77777777" w:rsidR="00DC1031" w:rsidRDefault="00DC1031" w:rsidP="001A16A4">
      <w:pPr>
        <w:spacing w:after="0" w:line="240" w:lineRule="auto"/>
        <w:rPr>
          <w:sz w:val="24"/>
          <w:szCs w:val="24"/>
        </w:rPr>
      </w:pPr>
    </w:p>
    <w:p w14:paraId="5FF6820E" w14:textId="02E29B8C" w:rsidR="00DC1031" w:rsidRDefault="00DC1031" w:rsidP="001A16A4">
      <w:pPr>
        <w:spacing w:after="0" w:line="240" w:lineRule="auto"/>
        <w:rPr>
          <w:sz w:val="24"/>
          <w:szCs w:val="24"/>
        </w:rPr>
      </w:pPr>
      <w:r w:rsidRPr="00034F0E">
        <w:rPr>
          <w:sz w:val="24"/>
          <w:szCs w:val="24"/>
        </w:rPr>
        <w:t>There is no Wi-Fi in the Hall.</w:t>
      </w:r>
    </w:p>
    <w:p w14:paraId="558CD95E" w14:textId="77777777" w:rsidR="00480442" w:rsidRDefault="00480442" w:rsidP="001A16A4">
      <w:pPr>
        <w:spacing w:after="0" w:line="240" w:lineRule="auto"/>
        <w:rPr>
          <w:sz w:val="24"/>
          <w:szCs w:val="24"/>
        </w:rPr>
      </w:pPr>
    </w:p>
    <w:p w14:paraId="177BBEC5" w14:textId="61997C13" w:rsidR="00480442" w:rsidRDefault="007328AC" w:rsidP="001A16A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Please be aware that the </w:t>
      </w:r>
      <w:r w:rsidR="00F90C3C">
        <w:rPr>
          <w:sz w:val="24"/>
          <w:szCs w:val="24"/>
        </w:rPr>
        <w:t>H</w:t>
      </w:r>
      <w:r>
        <w:rPr>
          <w:sz w:val="24"/>
          <w:szCs w:val="24"/>
        </w:rPr>
        <w:t xml:space="preserve">all has a cesspit which has no soakaway </w:t>
      </w:r>
      <w:r w:rsidR="0063242A">
        <w:rPr>
          <w:sz w:val="24"/>
          <w:szCs w:val="24"/>
        </w:rPr>
        <w:t>where</w:t>
      </w:r>
      <w:r>
        <w:rPr>
          <w:sz w:val="24"/>
          <w:szCs w:val="24"/>
        </w:rPr>
        <w:t xml:space="preserve"> all sewage and water </w:t>
      </w:r>
      <w:r w:rsidR="004F135D">
        <w:rPr>
          <w:sz w:val="24"/>
          <w:szCs w:val="24"/>
        </w:rPr>
        <w:t>go</w:t>
      </w:r>
      <w:r>
        <w:rPr>
          <w:sz w:val="24"/>
          <w:szCs w:val="24"/>
        </w:rPr>
        <w:t xml:space="preserve">. It costs over £200 to empty each time it is full, we therefore ask that you use water mindfully and </w:t>
      </w:r>
      <w:r w:rsidR="00553890">
        <w:rPr>
          <w:b/>
          <w:sz w:val="24"/>
          <w:szCs w:val="24"/>
        </w:rPr>
        <w:t>DO NOT</w:t>
      </w:r>
      <w:r>
        <w:rPr>
          <w:sz w:val="24"/>
          <w:szCs w:val="24"/>
        </w:rPr>
        <w:t xml:space="preserve"> rinse dishes under a running tap.</w:t>
      </w:r>
    </w:p>
    <w:p w14:paraId="489C2416" w14:textId="77777777" w:rsidR="00480442" w:rsidRDefault="00480442" w:rsidP="001A16A4">
      <w:pPr>
        <w:spacing w:after="0" w:line="240" w:lineRule="auto"/>
        <w:rPr>
          <w:sz w:val="24"/>
          <w:szCs w:val="24"/>
        </w:rPr>
      </w:pPr>
    </w:p>
    <w:p w14:paraId="7AC2D167" w14:textId="182F6755" w:rsidR="00301C59" w:rsidRDefault="007328AC" w:rsidP="001A16A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Hall hours are between 9am and 11pm. One hour either side of this may be allowed for quiet set-up or clear-up.</w:t>
      </w:r>
    </w:p>
    <w:p w14:paraId="1EE84791" w14:textId="77777777" w:rsidR="00480442" w:rsidRDefault="00480442" w:rsidP="001A16A4">
      <w:pPr>
        <w:spacing w:after="0" w:line="240" w:lineRule="auto"/>
        <w:rPr>
          <w:sz w:val="24"/>
          <w:szCs w:val="24"/>
        </w:rPr>
      </w:pPr>
    </w:p>
    <w:p w14:paraId="500E55EC" w14:textId="77777777" w:rsidR="00480442" w:rsidRDefault="007328AC" w:rsidP="001A16A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Music and noise levels should take into consideration those who live nearby. </w:t>
      </w:r>
    </w:p>
    <w:p w14:paraId="51032D2E" w14:textId="77777777" w:rsidR="00F91443" w:rsidRDefault="00F91443" w:rsidP="001A16A4">
      <w:pPr>
        <w:spacing w:after="0" w:line="240" w:lineRule="auto"/>
        <w:rPr>
          <w:sz w:val="24"/>
          <w:szCs w:val="24"/>
        </w:rPr>
      </w:pPr>
    </w:p>
    <w:p w14:paraId="01E90D84" w14:textId="77777777" w:rsidR="00F91443" w:rsidRDefault="00F91443" w:rsidP="001A16A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 inflatables/bouncy castles inside the hall.</w:t>
      </w:r>
    </w:p>
    <w:p w14:paraId="512251E2" w14:textId="77777777" w:rsidR="00484F59" w:rsidRDefault="00484F59" w:rsidP="001A16A4">
      <w:pPr>
        <w:spacing w:after="0" w:line="240" w:lineRule="auto"/>
        <w:rPr>
          <w:sz w:val="24"/>
          <w:szCs w:val="24"/>
        </w:rPr>
      </w:pPr>
    </w:p>
    <w:p w14:paraId="65314AC7" w14:textId="61C5E328" w:rsidR="00484F59" w:rsidRDefault="00484F59" w:rsidP="001A16A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No naked </w:t>
      </w:r>
      <w:r w:rsidR="004F135D">
        <w:rPr>
          <w:sz w:val="24"/>
          <w:szCs w:val="24"/>
        </w:rPr>
        <w:t>flames or</w:t>
      </w:r>
      <w:r>
        <w:rPr>
          <w:sz w:val="24"/>
          <w:szCs w:val="24"/>
        </w:rPr>
        <w:t xml:space="preserve"> burning of incense or </w:t>
      </w:r>
      <w:r w:rsidR="003E0DB6">
        <w:rPr>
          <w:sz w:val="24"/>
          <w:szCs w:val="24"/>
        </w:rPr>
        <w:t xml:space="preserve">any </w:t>
      </w:r>
      <w:r>
        <w:rPr>
          <w:sz w:val="24"/>
          <w:szCs w:val="24"/>
        </w:rPr>
        <w:t>other substances.</w:t>
      </w:r>
    </w:p>
    <w:p w14:paraId="64B81F39" w14:textId="77777777" w:rsidR="00480442" w:rsidRDefault="00480442" w:rsidP="001A16A4">
      <w:pPr>
        <w:spacing w:after="0" w:line="240" w:lineRule="auto"/>
        <w:rPr>
          <w:sz w:val="24"/>
          <w:szCs w:val="24"/>
        </w:rPr>
      </w:pPr>
    </w:p>
    <w:p w14:paraId="0692B63D" w14:textId="55A07A31" w:rsidR="00083535" w:rsidRPr="00727D6F" w:rsidRDefault="00083535" w:rsidP="001A16A4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Please park considerately</w:t>
      </w:r>
      <w:r w:rsidR="003E0DB6">
        <w:rPr>
          <w:rFonts w:cstheme="minorHAnsi"/>
          <w:sz w:val="24"/>
          <w:szCs w:val="24"/>
        </w:rPr>
        <w:t>! I</w:t>
      </w:r>
      <w:r>
        <w:rPr>
          <w:rFonts w:cstheme="minorHAnsi"/>
          <w:sz w:val="24"/>
          <w:szCs w:val="24"/>
        </w:rPr>
        <w:t xml:space="preserve">t may be necessary to park elsewhere in the village and walk to the </w:t>
      </w:r>
      <w:r w:rsidR="007A1EE2">
        <w:rPr>
          <w:rFonts w:cstheme="minorHAnsi"/>
          <w:sz w:val="24"/>
          <w:szCs w:val="24"/>
        </w:rPr>
        <w:t>H</w:t>
      </w:r>
      <w:r>
        <w:rPr>
          <w:rFonts w:cstheme="minorHAnsi"/>
          <w:sz w:val="24"/>
          <w:szCs w:val="24"/>
        </w:rPr>
        <w:t xml:space="preserve">all. Please do not park on the grass verges of the nearby farm. The car park has room for approximately 8 cars. </w:t>
      </w:r>
    </w:p>
    <w:p w14:paraId="4565F530" w14:textId="2E3FE051" w:rsidR="00083535" w:rsidRDefault="00083535" w:rsidP="001A16A4">
      <w:pPr>
        <w:spacing w:after="0" w:line="240" w:lineRule="auto"/>
        <w:rPr>
          <w:rFonts w:cstheme="minorHAnsi"/>
          <w:sz w:val="24"/>
          <w:szCs w:val="24"/>
        </w:rPr>
      </w:pPr>
      <w:r w:rsidRPr="00727D6F">
        <w:rPr>
          <w:rFonts w:cstheme="minorHAnsi"/>
          <w:sz w:val="24"/>
          <w:szCs w:val="24"/>
        </w:rPr>
        <w:t xml:space="preserve">Any personal property of value left at the </w:t>
      </w:r>
      <w:r w:rsidR="007A1EE2">
        <w:rPr>
          <w:rFonts w:cstheme="minorHAnsi"/>
          <w:sz w:val="24"/>
          <w:szCs w:val="24"/>
        </w:rPr>
        <w:t>H</w:t>
      </w:r>
      <w:r w:rsidRPr="00727D6F">
        <w:rPr>
          <w:rFonts w:cstheme="minorHAnsi"/>
          <w:sz w:val="24"/>
          <w:szCs w:val="24"/>
        </w:rPr>
        <w:t>all must be covered by the hirer’s insurance. If items are left in betwe</w:t>
      </w:r>
      <w:r>
        <w:rPr>
          <w:rFonts w:cstheme="minorHAnsi"/>
          <w:sz w:val="24"/>
          <w:szCs w:val="24"/>
        </w:rPr>
        <w:t>en classes</w:t>
      </w:r>
      <w:r w:rsidR="00484F59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please be aware this is at your own risk</w:t>
      </w:r>
      <w:r w:rsidRPr="00727D6F">
        <w:rPr>
          <w:rFonts w:cstheme="minorHAnsi"/>
          <w:sz w:val="24"/>
          <w:szCs w:val="24"/>
        </w:rPr>
        <w:t>.</w:t>
      </w:r>
    </w:p>
    <w:p w14:paraId="65287B4A" w14:textId="77777777" w:rsidR="007A1EE2" w:rsidRPr="00727D6F" w:rsidRDefault="007A1EE2" w:rsidP="001A16A4">
      <w:pPr>
        <w:spacing w:after="0" w:line="240" w:lineRule="auto"/>
        <w:rPr>
          <w:rFonts w:cstheme="minorHAnsi"/>
          <w:sz w:val="24"/>
          <w:szCs w:val="24"/>
        </w:rPr>
      </w:pPr>
    </w:p>
    <w:p w14:paraId="737C00A9" w14:textId="18A744A0" w:rsidR="00480442" w:rsidRDefault="007328AC" w:rsidP="001A16A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Do not leave the </w:t>
      </w:r>
      <w:r w:rsidR="007A1EE2">
        <w:rPr>
          <w:sz w:val="24"/>
          <w:szCs w:val="24"/>
        </w:rPr>
        <w:t>H</w:t>
      </w:r>
      <w:r>
        <w:rPr>
          <w:sz w:val="24"/>
          <w:szCs w:val="24"/>
        </w:rPr>
        <w:t>all unattended during the hire period as this invalidates the insurance.</w:t>
      </w:r>
    </w:p>
    <w:p w14:paraId="77324582" w14:textId="77777777" w:rsidR="00480442" w:rsidRDefault="007328AC" w:rsidP="001A16A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EA17EA4" w14:textId="77777777" w:rsidR="00480442" w:rsidRDefault="007328AC" w:rsidP="001A16A4">
      <w:pPr>
        <w:spacing w:after="0" w:line="240" w:lineRule="auto"/>
        <w:ind w:right="11"/>
        <w:rPr>
          <w:sz w:val="24"/>
          <w:szCs w:val="24"/>
        </w:rPr>
      </w:pPr>
      <w:r>
        <w:rPr>
          <w:sz w:val="24"/>
          <w:szCs w:val="24"/>
        </w:rPr>
        <w:t>The Hirer will be responsible for providing sufficient helpers or stewards to ensure good order and conduct are maintained at all times.</w:t>
      </w:r>
    </w:p>
    <w:p w14:paraId="74844180" w14:textId="77777777" w:rsidR="00D710B6" w:rsidRDefault="00D710B6" w:rsidP="001A16A4">
      <w:pPr>
        <w:spacing w:after="0" w:line="240" w:lineRule="auto"/>
        <w:ind w:right="11"/>
        <w:rPr>
          <w:sz w:val="24"/>
          <w:szCs w:val="24"/>
        </w:rPr>
      </w:pPr>
    </w:p>
    <w:p w14:paraId="10D1C93C" w14:textId="5CF36281" w:rsidR="00480442" w:rsidRDefault="006B7279" w:rsidP="001A16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Please place any full rubbish bags in wheelie bin located behind Hall.</w:t>
      </w:r>
    </w:p>
    <w:p w14:paraId="5B21AE7B" w14:textId="77777777" w:rsidR="00480442" w:rsidRDefault="00480442" w:rsidP="001A16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362F7A8D" w14:textId="3C5B7C7B" w:rsidR="00480442" w:rsidRDefault="007328AC" w:rsidP="001A16A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</w:t>
      </w:r>
      <w:r w:rsidR="007B3A0C">
        <w:rPr>
          <w:sz w:val="24"/>
          <w:szCs w:val="24"/>
        </w:rPr>
        <w:t xml:space="preserve"> </w:t>
      </w:r>
      <w:r w:rsidR="00BD5A1C">
        <w:rPr>
          <w:sz w:val="24"/>
          <w:szCs w:val="24"/>
        </w:rPr>
        <w:t xml:space="preserve">Owner </w:t>
      </w:r>
      <w:r>
        <w:rPr>
          <w:sz w:val="24"/>
          <w:szCs w:val="24"/>
        </w:rPr>
        <w:t xml:space="preserve">will not be responsible for any accident or injury sustained by any person using the </w:t>
      </w:r>
      <w:r w:rsidR="00BD5A1C">
        <w:rPr>
          <w:sz w:val="24"/>
          <w:szCs w:val="24"/>
        </w:rPr>
        <w:t>Hall</w:t>
      </w:r>
      <w:r>
        <w:rPr>
          <w:sz w:val="24"/>
          <w:szCs w:val="24"/>
        </w:rPr>
        <w:t xml:space="preserve"> </w:t>
      </w:r>
      <w:r w:rsidR="00533792">
        <w:rPr>
          <w:sz w:val="24"/>
          <w:szCs w:val="24"/>
        </w:rPr>
        <w:t xml:space="preserve">and </w:t>
      </w:r>
      <w:r>
        <w:rPr>
          <w:sz w:val="24"/>
          <w:szCs w:val="24"/>
        </w:rPr>
        <w:t xml:space="preserve">or car park.  </w:t>
      </w:r>
    </w:p>
    <w:p w14:paraId="567D5334" w14:textId="77777777" w:rsidR="00480442" w:rsidRDefault="00480442" w:rsidP="001A16A4">
      <w:pPr>
        <w:spacing w:after="0" w:line="240" w:lineRule="auto"/>
        <w:rPr>
          <w:sz w:val="24"/>
          <w:szCs w:val="24"/>
        </w:rPr>
      </w:pPr>
    </w:p>
    <w:p w14:paraId="20EDE5E2" w14:textId="687341FE" w:rsidR="00480442" w:rsidRDefault="007328AC" w:rsidP="001A16A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533792">
        <w:rPr>
          <w:sz w:val="24"/>
          <w:szCs w:val="24"/>
        </w:rPr>
        <w:t xml:space="preserve">Hall is </w:t>
      </w:r>
      <w:r w:rsidR="007B3A0C">
        <w:rPr>
          <w:b/>
          <w:sz w:val="24"/>
          <w:szCs w:val="24"/>
        </w:rPr>
        <w:t>NOT</w:t>
      </w:r>
      <w:r>
        <w:rPr>
          <w:sz w:val="24"/>
          <w:szCs w:val="24"/>
        </w:rPr>
        <w:t xml:space="preserve"> licensed</w:t>
      </w:r>
      <w:r w:rsidR="00533792">
        <w:rPr>
          <w:sz w:val="24"/>
          <w:szCs w:val="24"/>
        </w:rPr>
        <w:t xml:space="preserve"> for the sale of alcohol</w:t>
      </w:r>
      <w:r>
        <w:rPr>
          <w:sz w:val="24"/>
          <w:szCs w:val="24"/>
        </w:rPr>
        <w:t>. Alcohol can be consumed but cannot be sold</w:t>
      </w:r>
      <w:r w:rsidR="000B19AF">
        <w:rPr>
          <w:sz w:val="24"/>
          <w:szCs w:val="24"/>
        </w:rPr>
        <w:t xml:space="preserve"> without first obtaining the applicable licence from East Riding of Yorkshire Council</w:t>
      </w:r>
      <w:r>
        <w:rPr>
          <w:sz w:val="24"/>
          <w:szCs w:val="24"/>
        </w:rPr>
        <w:t>.</w:t>
      </w:r>
    </w:p>
    <w:p w14:paraId="6198C978" w14:textId="77777777" w:rsidR="00480442" w:rsidRDefault="00480442" w:rsidP="001A16A4">
      <w:pPr>
        <w:spacing w:after="0" w:line="240" w:lineRule="auto"/>
        <w:rPr>
          <w:sz w:val="24"/>
          <w:szCs w:val="24"/>
        </w:rPr>
      </w:pPr>
    </w:p>
    <w:p w14:paraId="3D75ED8A" w14:textId="2D49F1BF" w:rsidR="00480442" w:rsidRDefault="007328AC" w:rsidP="001A16A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Under normal circumstances the maximum number of people using the</w:t>
      </w:r>
      <w:r w:rsidR="00B333AE">
        <w:rPr>
          <w:sz w:val="24"/>
          <w:szCs w:val="24"/>
        </w:rPr>
        <w:t xml:space="preserve"> Hall</w:t>
      </w:r>
      <w:r>
        <w:rPr>
          <w:sz w:val="24"/>
          <w:szCs w:val="24"/>
        </w:rPr>
        <w:t xml:space="preserve"> is limited by the Fire Prevention Officer’s recommendations and this stands at </w:t>
      </w:r>
      <w:r>
        <w:rPr>
          <w:b/>
          <w:sz w:val="24"/>
          <w:szCs w:val="24"/>
        </w:rPr>
        <w:t>120</w:t>
      </w:r>
      <w:r>
        <w:rPr>
          <w:sz w:val="24"/>
          <w:szCs w:val="24"/>
        </w:rPr>
        <w:t xml:space="preserve">.  </w:t>
      </w:r>
    </w:p>
    <w:p w14:paraId="7026A504" w14:textId="77777777" w:rsidR="00480442" w:rsidRDefault="00480442" w:rsidP="001A16A4">
      <w:pPr>
        <w:spacing w:after="0" w:line="240" w:lineRule="auto"/>
        <w:rPr>
          <w:sz w:val="24"/>
          <w:szCs w:val="24"/>
        </w:rPr>
      </w:pPr>
    </w:p>
    <w:p w14:paraId="15957B26" w14:textId="4DE03F57" w:rsidR="00480442" w:rsidRDefault="007328AC" w:rsidP="001A16A4">
      <w:pPr>
        <w:spacing w:after="0" w:line="240" w:lineRule="auto"/>
        <w:ind w:right="11"/>
        <w:rPr>
          <w:sz w:val="24"/>
          <w:szCs w:val="24"/>
        </w:rPr>
      </w:pPr>
      <w:r>
        <w:rPr>
          <w:sz w:val="24"/>
          <w:szCs w:val="24"/>
        </w:rPr>
        <w:t xml:space="preserve">During the period of hire, </w:t>
      </w:r>
      <w:r w:rsidR="00B333AE">
        <w:rPr>
          <w:sz w:val="24"/>
          <w:szCs w:val="24"/>
        </w:rPr>
        <w:t xml:space="preserve">the Owner </w:t>
      </w:r>
      <w:r>
        <w:rPr>
          <w:sz w:val="24"/>
          <w:szCs w:val="24"/>
        </w:rPr>
        <w:t xml:space="preserve">may access </w:t>
      </w:r>
      <w:r w:rsidR="00B333AE">
        <w:rPr>
          <w:sz w:val="24"/>
          <w:szCs w:val="24"/>
        </w:rPr>
        <w:t xml:space="preserve">the Hall </w:t>
      </w:r>
      <w:r>
        <w:rPr>
          <w:sz w:val="24"/>
          <w:szCs w:val="24"/>
        </w:rPr>
        <w:t xml:space="preserve">to ensure </w:t>
      </w:r>
      <w:r w:rsidR="00B333AE">
        <w:rPr>
          <w:sz w:val="24"/>
          <w:szCs w:val="24"/>
        </w:rPr>
        <w:t xml:space="preserve">compliance with </w:t>
      </w:r>
      <w:r>
        <w:rPr>
          <w:sz w:val="24"/>
          <w:szCs w:val="24"/>
        </w:rPr>
        <w:t xml:space="preserve">the </w:t>
      </w:r>
      <w:r w:rsidR="00B333AE">
        <w:rPr>
          <w:sz w:val="24"/>
          <w:szCs w:val="24"/>
        </w:rPr>
        <w:t>Terms and Conditions of Hire</w:t>
      </w:r>
      <w:r>
        <w:rPr>
          <w:sz w:val="24"/>
          <w:szCs w:val="24"/>
        </w:rPr>
        <w:t>.</w:t>
      </w:r>
    </w:p>
    <w:p w14:paraId="22A21B7A" w14:textId="77777777" w:rsidR="00480442" w:rsidRDefault="00480442" w:rsidP="001A16A4">
      <w:pPr>
        <w:spacing w:after="0" w:line="240" w:lineRule="auto"/>
        <w:ind w:right="11"/>
        <w:rPr>
          <w:sz w:val="24"/>
          <w:szCs w:val="24"/>
        </w:rPr>
      </w:pPr>
    </w:p>
    <w:p w14:paraId="4004D36A" w14:textId="255BA427" w:rsidR="00480442" w:rsidRDefault="007328AC" w:rsidP="001A16A4">
      <w:pPr>
        <w:spacing w:after="0" w:line="240" w:lineRule="auto"/>
        <w:ind w:right="11"/>
        <w:rPr>
          <w:sz w:val="24"/>
          <w:szCs w:val="24"/>
        </w:rPr>
      </w:pPr>
      <w:r>
        <w:rPr>
          <w:sz w:val="24"/>
          <w:szCs w:val="24"/>
        </w:rPr>
        <w:t>The</w:t>
      </w:r>
      <w:r w:rsidR="00592898">
        <w:rPr>
          <w:sz w:val="24"/>
          <w:szCs w:val="24"/>
        </w:rPr>
        <w:t xml:space="preserve"> Owner</w:t>
      </w:r>
      <w:r>
        <w:rPr>
          <w:sz w:val="24"/>
          <w:szCs w:val="24"/>
        </w:rPr>
        <w:t xml:space="preserve"> reserves the right to vary </w:t>
      </w:r>
      <w:r w:rsidR="00592898">
        <w:rPr>
          <w:sz w:val="24"/>
          <w:szCs w:val="24"/>
        </w:rPr>
        <w:t xml:space="preserve">the Terms and Conditions of Hire its </w:t>
      </w:r>
      <w:r>
        <w:rPr>
          <w:sz w:val="24"/>
          <w:szCs w:val="24"/>
        </w:rPr>
        <w:t>absolute discretion.</w:t>
      </w:r>
    </w:p>
    <w:p w14:paraId="142F56E9" w14:textId="77777777" w:rsidR="00480442" w:rsidRDefault="00480442" w:rsidP="001A16A4">
      <w:pPr>
        <w:spacing w:after="0" w:line="240" w:lineRule="auto"/>
        <w:ind w:right="11"/>
        <w:rPr>
          <w:sz w:val="24"/>
          <w:szCs w:val="24"/>
        </w:rPr>
      </w:pPr>
    </w:p>
    <w:p w14:paraId="7725F478" w14:textId="77777777" w:rsidR="00480442" w:rsidRPr="00FE180C" w:rsidRDefault="007328AC" w:rsidP="001A16A4">
      <w:pPr>
        <w:spacing w:after="0" w:line="240" w:lineRule="auto"/>
        <w:ind w:right="11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Please ensure that the premises are left clean and tidy following your function, and that all lighting, heating/cooling and sound systems are turned off. </w:t>
      </w:r>
      <w:r w:rsidRPr="00FE180C">
        <w:rPr>
          <w:b/>
          <w:bCs/>
          <w:sz w:val="24"/>
          <w:szCs w:val="24"/>
        </w:rPr>
        <w:t>Failure to do so may incur a charge for cleaning</w:t>
      </w:r>
      <w:r w:rsidR="00F91443" w:rsidRPr="00FE180C">
        <w:rPr>
          <w:b/>
          <w:bCs/>
          <w:sz w:val="24"/>
          <w:szCs w:val="24"/>
        </w:rPr>
        <w:t xml:space="preserve"> or electricity</w:t>
      </w:r>
      <w:r w:rsidRPr="00FE180C">
        <w:rPr>
          <w:b/>
          <w:bCs/>
          <w:sz w:val="24"/>
          <w:szCs w:val="24"/>
        </w:rPr>
        <w:t>.</w:t>
      </w:r>
    </w:p>
    <w:p w14:paraId="062098E8" w14:textId="77777777" w:rsidR="00480442" w:rsidRDefault="00480442" w:rsidP="001A16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 w:val="24"/>
          <w:szCs w:val="24"/>
        </w:rPr>
      </w:pPr>
    </w:p>
    <w:p w14:paraId="2B96B2C1" w14:textId="77777777" w:rsidR="00F91443" w:rsidRDefault="00301C59" w:rsidP="001A16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Please see next page for clearing up checklist….</w:t>
      </w:r>
    </w:p>
    <w:p w14:paraId="75A551D1" w14:textId="77777777" w:rsidR="00301C59" w:rsidRDefault="00301C59" w:rsidP="001A16A4">
      <w:pPr>
        <w:spacing w:after="0" w:line="240" w:lineRule="auto"/>
        <w:jc w:val="center"/>
        <w:rPr>
          <w:b/>
          <w:sz w:val="24"/>
          <w:szCs w:val="24"/>
        </w:rPr>
      </w:pPr>
      <w:r w:rsidRPr="00316EDE">
        <w:rPr>
          <w:b/>
          <w:sz w:val="24"/>
          <w:szCs w:val="24"/>
        </w:rPr>
        <w:t>WRESSLE VILLAGE HALL, YO8 6ES</w:t>
      </w:r>
    </w:p>
    <w:p w14:paraId="6240C280" w14:textId="77777777" w:rsidR="006A2421" w:rsidRPr="00316EDE" w:rsidRDefault="006A2421" w:rsidP="001A16A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/// WhatThreeWords: moons.attending.voices</w:t>
      </w:r>
    </w:p>
    <w:p w14:paraId="697280D7" w14:textId="77777777" w:rsidR="006A2421" w:rsidRDefault="006A2421" w:rsidP="00301C59">
      <w:pPr>
        <w:jc w:val="center"/>
        <w:rPr>
          <w:b/>
          <w:sz w:val="24"/>
          <w:szCs w:val="24"/>
        </w:rPr>
      </w:pPr>
    </w:p>
    <w:p w14:paraId="283E5C3D" w14:textId="77777777" w:rsidR="00DF7D47" w:rsidRDefault="00DF7D47" w:rsidP="00301C59">
      <w:pPr>
        <w:jc w:val="center"/>
        <w:rPr>
          <w:b/>
          <w:sz w:val="24"/>
          <w:szCs w:val="24"/>
        </w:rPr>
      </w:pPr>
    </w:p>
    <w:p w14:paraId="77B26C71" w14:textId="77777777" w:rsidR="00DF7D47" w:rsidRDefault="00DF7D47" w:rsidP="00301C59">
      <w:pPr>
        <w:jc w:val="center"/>
        <w:rPr>
          <w:b/>
          <w:sz w:val="24"/>
          <w:szCs w:val="24"/>
        </w:rPr>
      </w:pPr>
    </w:p>
    <w:p w14:paraId="301DA488" w14:textId="77777777" w:rsidR="00DF7D47" w:rsidRDefault="00DF7D47" w:rsidP="00301C59">
      <w:pPr>
        <w:jc w:val="center"/>
        <w:rPr>
          <w:b/>
          <w:sz w:val="24"/>
          <w:szCs w:val="24"/>
        </w:rPr>
      </w:pPr>
    </w:p>
    <w:p w14:paraId="6A4D152B" w14:textId="77777777" w:rsidR="00DF7D47" w:rsidRDefault="00DF7D47" w:rsidP="00301C59">
      <w:pPr>
        <w:jc w:val="center"/>
        <w:rPr>
          <w:b/>
          <w:sz w:val="24"/>
          <w:szCs w:val="24"/>
        </w:rPr>
      </w:pPr>
    </w:p>
    <w:p w14:paraId="5C20504F" w14:textId="77777777" w:rsidR="00DF7D47" w:rsidRDefault="00DF7D47" w:rsidP="00301C59">
      <w:pPr>
        <w:jc w:val="center"/>
        <w:rPr>
          <w:b/>
          <w:sz w:val="24"/>
          <w:szCs w:val="24"/>
        </w:rPr>
      </w:pPr>
    </w:p>
    <w:p w14:paraId="7F182F3F" w14:textId="77777777" w:rsidR="00DF7D47" w:rsidRDefault="00DF7D47" w:rsidP="00301C59">
      <w:pPr>
        <w:jc w:val="center"/>
        <w:rPr>
          <w:b/>
          <w:sz w:val="24"/>
          <w:szCs w:val="24"/>
        </w:rPr>
      </w:pPr>
    </w:p>
    <w:p w14:paraId="7E0BE852" w14:textId="77777777" w:rsidR="00DF7D47" w:rsidRDefault="00DF7D47" w:rsidP="00301C59">
      <w:pPr>
        <w:jc w:val="center"/>
        <w:rPr>
          <w:b/>
          <w:sz w:val="24"/>
          <w:szCs w:val="24"/>
        </w:rPr>
      </w:pPr>
    </w:p>
    <w:p w14:paraId="0E386AAE" w14:textId="77777777" w:rsidR="00DF7D47" w:rsidRDefault="00DF7D47" w:rsidP="00301C59">
      <w:pPr>
        <w:jc w:val="center"/>
        <w:rPr>
          <w:b/>
          <w:sz w:val="24"/>
          <w:szCs w:val="24"/>
        </w:rPr>
      </w:pPr>
    </w:p>
    <w:p w14:paraId="68C597DD" w14:textId="3BBE9697" w:rsidR="00301C59" w:rsidRPr="00316EDE" w:rsidRDefault="00301C59" w:rsidP="00301C59">
      <w:pPr>
        <w:rPr>
          <w:sz w:val="24"/>
          <w:szCs w:val="24"/>
        </w:rPr>
      </w:pPr>
      <w:r w:rsidRPr="00316EDE">
        <w:rPr>
          <w:sz w:val="24"/>
          <w:szCs w:val="24"/>
        </w:rPr>
        <w:t>Dear Hirer</w:t>
      </w:r>
    </w:p>
    <w:p w14:paraId="7F5FD85E" w14:textId="543A0A39" w:rsidR="00301C59" w:rsidRPr="00316EDE" w:rsidRDefault="00301C59" w:rsidP="00301C59">
      <w:pPr>
        <w:spacing w:before="240"/>
        <w:rPr>
          <w:sz w:val="24"/>
          <w:szCs w:val="24"/>
        </w:rPr>
      </w:pPr>
      <w:r w:rsidRPr="00316EDE">
        <w:rPr>
          <w:sz w:val="24"/>
          <w:szCs w:val="24"/>
        </w:rPr>
        <w:t xml:space="preserve">We really hope you enjoy the </w:t>
      </w:r>
      <w:r w:rsidR="00186300">
        <w:rPr>
          <w:sz w:val="24"/>
          <w:szCs w:val="24"/>
        </w:rPr>
        <w:t>H</w:t>
      </w:r>
      <w:r w:rsidRPr="00316EDE">
        <w:rPr>
          <w:sz w:val="24"/>
          <w:szCs w:val="24"/>
        </w:rPr>
        <w:t>all. Please leave it clean and tidy r</w:t>
      </w:r>
      <w:r>
        <w:rPr>
          <w:sz w:val="24"/>
          <w:szCs w:val="24"/>
        </w:rPr>
        <w:t xml:space="preserve">eady for the next person to use.  </w:t>
      </w:r>
      <w:r w:rsidRPr="00316EDE">
        <w:rPr>
          <w:sz w:val="24"/>
          <w:szCs w:val="24"/>
        </w:rPr>
        <w:t>This check list is</w:t>
      </w:r>
      <w:r w:rsidR="00DF7D47">
        <w:rPr>
          <w:sz w:val="24"/>
          <w:szCs w:val="24"/>
        </w:rPr>
        <w:t xml:space="preserve"> not </w:t>
      </w:r>
      <w:r w:rsidR="00BA035D" w:rsidRPr="00316EDE">
        <w:rPr>
          <w:sz w:val="24"/>
          <w:szCs w:val="24"/>
        </w:rPr>
        <w:t>meant</w:t>
      </w:r>
      <w:r w:rsidRPr="00316EDE">
        <w:rPr>
          <w:sz w:val="24"/>
          <w:szCs w:val="24"/>
        </w:rPr>
        <w:t xml:space="preserve"> to sound like a long </w:t>
      </w:r>
      <w:r>
        <w:rPr>
          <w:sz w:val="24"/>
          <w:szCs w:val="24"/>
        </w:rPr>
        <w:t xml:space="preserve">list of </w:t>
      </w:r>
      <w:r w:rsidR="003174DD">
        <w:rPr>
          <w:sz w:val="24"/>
          <w:szCs w:val="24"/>
        </w:rPr>
        <w:t>orders but</w:t>
      </w:r>
      <w:r w:rsidR="001A16A4">
        <w:rPr>
          <w:sz w:val="24"/>
          <w:szCs w:val="24"/>
        </w:rPr>
        <w:t xml:space="preserve"> </w:t>
      </w:r>
      <w:r>
        <w:rPr>
          <w:sz w:val="24"/>
          <w:szCs w:val="24"/>
        </w:rPr>
        <w:t>is supposed to make things easier in an unfamiliar</w:t>
      </w:r>
      <w:r w:rsidRPr="00316EDE">
        <w:rPr>
          <w:sz w:val="24"/>
          <w:szCs w:val="24"/>
        </w:rPr>
        <w:t xml:space="preserve"> </w:t>
      </w:r>
      <w:r>
        <w:rPr>
          <w:sz w:val="24"/>
          <w:szCs w:val="24"/>
        </w:rPr>
        <w:t>building</w:t>
      </w:r>
      <w:r w:rsidRPr="00316EDE">
        <w:rPr>
          <w:sz w:val="24"/>
          <w:szCs w:val="24"/>
        </w:rPr>
        <w:t>!</w:t>
      </w:r>
    </w:p>
    <w:p w14:paraId="1AFC7B3F" w14:textId="77777777" w:rsidR="00301C59" w:rsidRPr="00DF7D47" w:rsidRDefault="00301C59" w:rsidP="00301C59">
      <w:pPr>
        <w:rPr>
          <w:b/>
          <w:bCs/>
          <w:sz w:val="24"/>
          <w:szCs w:val="24"/>
        </w:rPr>
      </w:pPr>
      <w:r w:rsidRPr="00DF7D47">
        <w:rPr>
          <w:b/>
          <w:bCs/>
          <w:sz w:val="24"/>
          <w:szCs w:val="24"/>
        </w:rPr>
        <w:t>KITCHEN</w:t>
      </w:r>
    </w:p>
    <w:p w14:paraId="6310E558" w14:textId="77777777" w:rsidR="00301C59" w:rsidRPr="00316EDE" w:rsidRDefault="00301C59" w:rsidP="00301C5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16EDE">
        <w:rPr>
          <w:sz w:val="24"/>
          <w:szCs w:val="24"/>
        </w:rPr>
        <w:t>Empty the fridge and small integral freezer and leave it unplugged and slightly ajar (the plug socket is in the cupboard next to the fridge)</w:t>
      </w:r>
    </w:p>
    <w:p w14:paraId="7158456E" w14:textId="2FFA37A9" w:rsidR="002A0FAF" w:rsidRPr="002A0FAF" w:rsidRDefault="002A0FAF" w:rsidP="002A0FA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2A0FAF">
        <w:rPr>
          <w:color w:val="000000"/>
          <w:sz w:val="24"/>
          <w:szCs w:val="24"/>
        </w:rPr>
        <w:t>Please place any full rubbish bags in wheelie bin located behind Hall</w:t>
      </w:r>
    </w:p>
    <w:p w14:paraId="6F7C6FA6" w14:textId="77777777" w:rsidR="00301C59" w:rsidRPr="00316EDE" w:rsidRDefault="00301C59" w:rsidP="00301C5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A035D">
        <w:rPr>
          <w:b/>
          <w:bCs/>
          <w:sz w:val="24"/>
          <w:szCs w:val="24"/>
        </w:rPr>
        <w:t>Switch off</w:t>
      </w:r>
      <w:r w:rsidRPr="00316EDE">
        <w:rPr>
          <w:sz w:val="24"/>
          <w:szCs w:val="24"/>
        </w:rPr>
        <w:t xml:space="preserve"> the immersion heater and the oven at the wall</w:t>
      </w:r>
    </w:p>
    <w:p w14:paraId="13D43515" w14:textId="77777777" w:rsidR="00301C59" w:rsidRPr="00316EDE" w:rsidRDefault="00301C59" w:rsidP="00301C5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16EDE">
        <w:rPr>
          <w:sz w:val="24"/>
          <w:szCs w:val="24"/>
        </w:rPr>
        <w:t>Brush or mop the floor</w:t>
      </w:r>
    </w:p>
    <w:p w14:paraId="4F05312F" w14:textId="77777777" w:rsidR="00301C59" w:rsidRDefault="00301C59" w:rsidP="00301C5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16EDE">
        <w:rPr>
          <w:sz w:val="24"/>
          <w:szCs w:val="24"/>
        </w:rPr>
        <w:t xml:space="preserve">Ensure the taps are off </w:t>
      </w:r>
    </w:p>
    <w:p w14:paraId="153CA7A7" w14:textId="77777777" w:rsidR="00301C59" w:rsidRPr="00316EDE" w:rsidRDefault="00301C59" w:rsidP="00301C5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Turn off all lights</w:t>
      </w:r>
    </w:p>
    <w:p w14:paraId="52F86165" w14:textId="2F7E8D36" w:rsidR="00301C59" w:rsidRPr="00316EDE" w:rsidRDefault="00301C59" w:rsidP="00301C59">
      <w:pPr>
        <w:rPr>
          <w:sz w:val="24"/>
          <w:szCs w:val="24"/>
        </w:rPr>
      </w:pPr>
      <w:r w:rsidRPr="00DF7D47">
        <w:rPr>
          <w:b/>
          <w:bCs/>
          <w:sz w:val="24"/>
          <w:szCs w:val="24"/>
        </w:rPr>
        <w:t>TOILETS</w:t>
      </w:r>
      <w:r w:rsidRPr="00316EDE">
        <w:rPr>
          <w:sz w:val="24"/>
          <w:szCs w:val="24"/>
        </w:rPr>
        <w:t xml:space="preserve"> (including the one off the small room)</w:t>
      </w:r>
    </w:p>
    <w:p w14:paraId="1DBD5495" w14:textId="77777777" w:rsidR="00301C59" w:rsidRPr="00316EDE" w:rsidRDefault="00301C59" w:rsidP="00301C5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316EDE">
        <w:rPr>
          <w:sz w:val="24"/>
          <w:szCs w:val="24"/>
        </w:rPr>
        <w:t xml:space="preserve">Ensure they are in a clean state </w:t>
      </w:r>
    </w:p>
    <w:p w14:paraId="03629965" w14:textId="77777777" w:rsidR="00301C59" w:rsidRDefault="00301C59" w:rsidP="00301C5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316EDE">
        <w:rPr>
          <w:sz w:val="24"/>
          <w:szCs w:val="24"/>
        </w:rPr>
        <w:t xml:space="preserve">Check taps are </w:t>
      </w:r>
      <w:r w:rsidRPr="00C4259C">
        <w:rPr>
          <w:b/>
          <w:bCs/>
          <w:sz w:val="24"/>
          <w:szCs w:val="24"/>
        </w:rPr>
        <w:t>off</w:t>
      </w:r>
    </w:p>
    <w:p w14:paraId="78A3732E" w14:textId="77777777" w:rsidR="00301C59" w:rsidRPr="00316EDE" w:rsidRDefault="00301C59" w:rsidP="00301C5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Leave the heater switches on the wall outside the toilets </w:t>
      </w:r>
      <w:r w:rsidRPr="00C4259C">
        <w:rPr>
          <w:b/>
          <w:bCs/>
          <w:sz w:val="24"/>
          <w:szCs w:val="24"/>
        </w:rPr>
        <w:t>ON</w:t>
      </w:r>
      <w:r>
        <w:rPr>
          <w:sz w:val="24"/>
          <w:szCs w:val="24"/>
        </w:rPr>
        <w:t xml:space="preserve"> (to avoid pipes bursting)</w:t>
      </w:r>
    </w:p>
    <w:p w14:paraId="3186B475" w14:textId="77777777" w:rsidR="00301C59" w:rsidRPr="00DF7D47" w:rsidRDefault="00301C59" w:rsidP="00301C59">
      <w:pPr>
        <w:rPr>
          <w:b/>
          <w:bCs/>
          <w:sz w:val="24"/>
          <w:szCs w:val="24"/>
        </w:rPr>
      </w:pPr>
      <w:r w:rsidRPr="00DF7D47">
        <w:rPr>
          <w:b/>
          <w:bCs/>
          <w:sz w:val="24"/>
          <w:szCs w:val="24"/>
        </w:rPr>
        <w:t>LARGE HALL</w:t>
      </w:r>
    </w:p>
    <w:p w14:paraId="17C5B304" w14:textId="4F42A015" w:rsidR="00301C59" w:rsidRPr="00316EDE" w:rsidRDefault="00301C59" w:rsidP="00301C5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316EDE">
        <w:rPr>
          <w:sz w:val="24"/>
          <w:szCs w:val="24"/>
        </w:rPr>
        <w:t>Sweep floor</w:t>
      </w:r>
      <w:r>
        <w:rPr>
          <w:sz w:val="24"/>
          <w:szCs w:val="24"/>
        </w:rPr>
        <w:t>,</w:t>
      </w:r>
      <w:r w:rsidR="00C4259C">
        <w:rPr>
          <w:sz w:val="24"/>
          <w:szCs w:val="24"/>
        </w:rPr>
        <w:t xml:space="preserve"> and</w:t>
      </w:r>
      <w:r>
        <w:rPr>
          <w:sz w:val="24"/>
          <w:szCs w:val="24"/>
        </w:rPr>
        <w:t xml:space="preserve"> mop if necessary</w:t>
      </w:r>
    </w:p>
    <w:p w14:paraId="16715102" w14:textId="77777777" w:rsidR="00301C59" w:rsidRPr="00316EDE" w:rsidRDefault="00301C59" w:rsidP="00301C5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4259C">
        <w:rPr>
          <w:b/>
          <w:bCs/>
          <w:sz w:val="24"/>
          <w:szCs w:val="24"/>
        </w:rPr>
        <w:t>Turn off</w:t>
      </w:r>
      <w:r>
        <w:rPr>
          <w:sz w:val="24"/>
          <w:szCs w:val="24"/>
        </w:rPr>
        <w:t xml:space="preserve"> all </w:t>
      </w:r>
      <w:r w:rsidRPr="00316EDE">
        <w:rPr>
          <w:sz w:val="24"/>
          <w:szCs w:val="24"/>
        </w:rPr>
        <w:t>heaters at the wall switch</w:t>
      </w:r>
      <w:r>
        <w:rPr>
          <w:sz w:val="24"/>
          <w:szCs w:val="24"/>
        </w:rPr>
        <w:t xml:space="preserve"> (except the ones near to the small end room which have no switch as they are on a timer)</w:t>
      </w:r>
    </w:p>
    <w:p w14:paraId="143D882E" w14:textId="77777777" w:rsidR="00301C59" w:rsidRPr="00316EDE" w:rsidRDefault="00301C59" w:rsidP="00301C5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316EDE">
        <w:rPr>
          <w:sz w:val="24"/>
          <w:szCs w:val="24"/>
        </w:rPr>
        <w:t>Please use the hoover or a damp cloth to wipe down any crumbs etc from the chairs</w:t>
      </w:r>
    </w:p>
    <w:p w14:paraId="179E0702" w14:textId="77777777" w:rsidR="00301C59" w:rsidRPr="00316EDE" w:rsidRDefault="00301C59" w:rsidP="00301C5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316EDE">
        <w:rPr>
          <w:sz w:val="24"/>
          <w:szCs w:val="24"/>
        </w:rPr>
        <w:t>Put tables and chairs away in the cupboard</w:t>
      </w:r>
    </w:p>
    <w:p w14:paraId="247F9758" w14:textId="77777777" w:rsidR="00301C59" w:rsidRPr="00316EDE" w:rsidRDefault="00301C59" w:rsidP="00301C5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316EDE">
        <w:rPr>
          <w:sz w:val="24"/>
          <w:szCs w:val="24"/>
        </w:rPr>
        <w:t>Close windows</w:t>
      </w:r>
    </w:p>
    <w:p w14:paraId="4DDDC69C" w14:textId="77777777" w:rsidR="00301C59" w:rsidRPr="00DF7D47" w:rsidRDefault="00301C59" w:rsidP="00301C59">
      <w:pPr>
        <w:rPr>
          <w:b/>
          <w:bCs/>
          <w:sz w:val="24"/>
          <w:szCs w:val="24"/>
        </w:rPr>
      </w:pPr>
      <w:r w:rsidRPr="00DF7D47">
        <w:rPr>
          <w:b/>
          <w:bCs/>
          <w:sz w:val="24"/>
          <w:szCs w:val="24"/>
        </w:rPr>
        <w:t>SMALL ROOM</w:t>
      </w:r>
    </w:p>
    <w:p w14:paraId="50193EFD" w14:textId="77777777" w:rsidR="00301C59" w:rsidRDefault="00301C59" w:rsidP="00301C59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316EDE">
        <w:rPr>
          <w:sz w:val="24"/>
          <w:szCs w:val="24"/>
        </w:rPr>
        <w:t>Hoover floor</w:t>
      </w:r>
    </w:p>
    <w:p w14:paraId="73925476" w14:textId="77777777" w:rsidR="00301C59" w:rsidRDefault="00301C59" w:rsidP="00301C5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Close windows</w:t>
      </w:r>
    </w:p>
    <w:p w14:paraId="4FBF29ED" w14:textId="184950C2" w:rsidR="00301C59" w:rsidRDefault="00301C59" w:rsidP="00301C59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DE2B56">
        <w:rPr>
          <w:sz w:val="24"/>
          <w:szCs w:val="24"/>
        </w:rPr>
        <w:t xml:space="preserve">As you leave, turn off all lights </w:t>
      </w:r>
      <w:r>
        <w:rPr>
          <w:sz w:val="24"/>
          <w:szCs w:val="24"/>
        </w:rPr>
        <w:t xml:space="preserve">(the outside light </w:t>
      </w:r>
      <w:r w:rsidRPr="00DE2B56">
        <w:rPr>
          <w:sz w:val="24"/>
          <w:szCs w:val="24"/>
        </w:rPr>
        <w:t>stays on temporarily to allow you time to see to lock the door</w:t>
      </w:r>
      <w:r>
        <w:rPr>
          <w:sz w:val="24"/>
          <w:szCs w:val="24"/>
        </w:rPr>
        <w:t>)</w:t>
      </w:r>
    </w:p>
    <w:p w14:paraId="73B85B10" w14:textId="77777777" w:rsidR="00301C59" w:rsidRDefault="00301C59" w:rsidP="00301C59">
      <w:pPr>
        <w:jc w:val="center"/>
        <w:rPr>
          <w:b/>
          <w:sz w:val="24"/>
          <w:szCs w:val="24"/>
        </w:rPr>
      </w:pPr>
      <w:r w:rsidRPr="00316EDE">
        <w:rPr>
          <w:b/>
          <w:sz w:val="24"/>
          <w:szCs w:val="24"/>
        </w:rPr>
        <w:t xml:space="preserve">MANY THANKS </w:t>
      </w:r>
      <w:r w:rsidRPr="00316EDE">
        <w:rPr>
          <w:b/>
          <w:sz w:val="24"/>
          <w:szCs w:val="24"/>
        </w:rPr>
        <w:sym w:font="Wingdings" w:char="F04A"/>
      </w:r>
    </w:p>
    <w:p w14:paraId="108D7C1C" w14:textId="77777777" w:rsidR="008F54C7" w:rsidRDefault="008F54C7">
      <w:pPr>
        <w:rPr>
          <w:sz w:val="24"/>
          <w:szCs w:val="24"/>
        </w:rPr>
      </w:pPr>
    </w:p>
    <w:sectPr w:rsidR="008F54C7" w:rsidSect="0035328A">
      <w:footerReference w:type="default" r:id="rId9"/>
      <w:pgSz w:w="12240" w:h="15840"/>
      <w:pgMar w:top="720" w:right="720" w:bottom="567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022B1" w14:textId="77777777" w:rsidR="00173644" w:rsidRDefault="00173644" w:rsidP="006B089D">
      <w:pPr>
        <w:spacing w:after="0" w:line="240" w:lineRule="auto"/>
      </w:pPr>
      <w:r>
        <w:separator/>
      </w:r>
    </w:p>
  </w:endnote>
  <w:endnote w:type="continuationSeparator" w:id="0">
    <w:p w14:paraId="45D5D210" w14:textId="77777777" w:rsidR="00173644" w:rsidRDefault="00173644" w:rsidP="006B0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04287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C8BA43" w14:textId="4469547D" w:rsidR="009773C5" w:rsidRDefault="009773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141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3F2C43C" w14:textId="77777777" w:rsidR="006B089D" w:rsidRDefault="006B08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A2D0A" w14:textId="77777777" w:rsidR="00173644" w:rsidRDefault="00173644" w:rsidP="006B089D">
      <w:pPr>
        <w:spacing w:after="0" w:line="240" w:lineRule="auto"/>
      </w:pPr>
      <w:r>
        <w:separator/>
      </w:r>
    </w:p>
  </w:footnote>
  <w:footnote w:type="continuationSeparator" w:id="0">
    <w:p w14:paraId="4907591E" w14:textId="77777777" w:rsidR="00173644" w:rsidRDefault="00173644" w:rsidP="006B0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E08BA"/>
    <w:multiLevelType w:val="multilevel"/>
    <w:tmpl w:val="F5CE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83246"/>
    <w:multiLevelType w:val="hybridMultilevel"/>
    <w:tmpl w:val="EC7A98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C631F"/>
    <w:multiLevelType w:val="hybridMultilevel"/>
    <w:tmpl w:val="F3B291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85120"/>
    <w:multiLevelType w:val="multilevel"/>
    <w:tmpl w:val="240E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E9197E"/>
    <w:multiLevelType w:val="multilevel"/>
    <w:tmpl w:val="4A762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2A6266"/>
    <w:multiLevelType w:val="hybridMultilevel"/>
    <w:tmpl w:val="B1B8528C"/>
    <w:lvl w:ilvl="0" w:tplc="806AEEEE">
      <w:start w:val="90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22108"/>
    <w:multiLevelType w:val="hybridMultilevel"/>
    <w:tmpl w:val="BD90B9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90E3D"/>
    <w:multiLevelType w:val="hybridMultilevel"/>
    <w:tmpl w:val="8D6E59F6"/>
    <w:lvl w:ilvl="0" w:tplc="F176EBA4">
      <w:start w:val="90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624C69"/>
    <w:multiLevelType w:val="hybridMultilevel"/>
    <w:tmpl w:val="1D1ADB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706ECF"/>
    <w:multiLevelType w:val="multilevel"/>
    <w:tmpl w:val="99B0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0904155">
    <w:abstractNumId w:val="6"/>
  </w:num>
  <w:num w:numId="2" w16cid:durableId="346715055">
    <w:abstractNumId w:val="2"/>
  </w:num>
  <w:num w:numId="3" w16cid:durableId="1922637131">
    <w:abstractNumId w:val="1"/>
  </w:num>
  <w:num w:numId="4" w16cid:durableId="2031905697">
    <w:abstractNumId w:val="8"/>
  </w:num>
  <w:num w:numId="5" w16cid:durableId="1296175427">
    <w:abstractNumId w:val="5"/>
  </w:num>
  <w:num w:numId="6" w16cid:durableId="1221752704">
    <w:abstractNumId w:val="7"/>
  </w:num>
  <w:num w:numId="7" w16cid:durableId="170268699">
    <w:abstractNumId w:val="0"/>
  </w:num>
  <w:num w:numId="8" w16cid:durableId="928467812">
    <w:abstractNumId w:val="3"/>
  </w:num>
  <w:num w:numId="9" w16cid:durableId="1385448621">
    <w:abstractNumId w:val="9"/>
  </w:num>
  <w:num w:numId="10" w16cid:durableId="3327587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442"/>
    <w:rsid w:val="00013978"/>
    <w:rsid w:val="00015173"/>
    <w:rsid w:val="00024931"/>
    <w:rsid w:val="00034F0E"/>
    <w:rsid w:val="0005216C"/>
    <w:rsid w:val="00083535"/>
    <w:rsid w:val="000B02F1"/>
    <w:rsid w:val="000B19AF"/>
    <w:rsid w:val="000B4C24"/>
    <w:rsid w:val="000E1BFC"/>
    <w:rsid w:val="000E7E8E"/>
    <w:rsid w:val="000F4526"/>
    <w:rsid w:val="00117704"/>
    <w:rsid w:val="00173644"/>
    <w:rsid w:val="00186300"/>
    <w:rsid w:val="001A16A4"/>
    <w:rsid w:val="001D2175"/>
    <w:rsid w:val="00223E7A"/>
    <w:rsid w:val="0028467B"/>
    <w:rsid w:val="00296E60"/>
    <w:rsid w:val="002A0FAF"/>
    <w:rsid w:val="002A6328"/>
    <w:rsid w:val="002B6B17"/>
    <w:rsid w:val="002F08DC"/>
    <w:rsid w:val="00301C59"/>
    <w:rsid w:val="003174DD"/>
    <w:rsid w:val="00332199"/>
    <w:rsid w:val="00343548"/>
    <w:rsid w:val="00345793"/>
    <w:rsid w:val="0034704C"/>
    <w:rsid w:val="0035328A"/>
    <w:rsid w:val="00355F90"/>
    <w:rsid w:val="003602F8"/>
    <w:rsid w:val="003677F7"/>
    <w:rsid w:val="00367B22"/>
    <w:rsid w:val="00376F62"/>
    <w:rsid w:val="003B2F27"/>
    <w:rsid w:val="003D023D"/>
    <w:rsid w:val="003D679F"/>
    <w:rsid w:val="003E0DB6"/>
    <w:rsid w:val="003E1412"/>
    <w:rsid w:val="003E38A9"/>
    <w:rsid w:val="00425D0F"/>
    <w:rsid w:val="0042660F"/>
    <w:rsid w:val="00440EC0"/>
    <w:rsid w:val="00480442"/>
    <w:rsid w:val="00484F59"/>
    <w:rsid w:val="00486D10"/>
    <w:rsid w:val="00497DF4"/>
    <w:rsid w:val="004B4F24"/>
    <w:rsid w:val="004F135D"/>
    <w:rsid w:val="005110D7"/>
    <w:rsid w:val="00533792"/>
    <w:rsid w:val="005439B1"/>
    <w:rsid w:val="0055032F"/>
    <w:rsid w:val="00553890"/>
    <w:rsid w:val="00557374"/>
    <w:rsid w:val="005654F7"/>
    <w:rsid w:val="00581E76"/>
    <w:rsid w:val="00592898"/>
    <w:rsid w:val="005C52DB"/>
    <w:rsid w:val="005C7227"/>
    <w:rsid w:val="005E3D24"/>
    <w:rsid w:val="005E5DD6"/>
    <w:rsid w:val="00601C81"/>
    <w:rsid w:val="00620544"/>
    <w:rsid w:val="0063242A"/>
    <w:rsid w:val="00647FA1"/>
    <w:rsid w:val="006539C4"/>
    <w:rsid w:val="00656F3A"/>
    <w:rsid w:val="00660BC5"/>
    <w:rsid w:val="00665D26"/>
    <w:rsid w:val="00674F1A"/>
    <w:rsid w:val="006A2421"/>
    <w:rsid w:val="006B089D"/>
    <w:rsid w:val="006B7279"/>
    <w:rsid w:val="006F7E71"/>
    <w:rsid w:val="00706CED"/>
    <w:rsid w:val="0072680C"/>
    <w:rsid w:val="007328AC"/>
    <w:rsid w:val="00742EF2"/>
    <w:rsid w:val="007640DD"/>
    <w:rsid w:val="00770A47"/>
    <w:rsid w:val="00772156"/>
    <w:rsid w:val="00774533"/>
    <w:rsid w:val="0079540D"/>
    <w:rsid w:val="007A1EE2"/>
    <w:rsid w:val="007A693B"/>
    <w:rsid w:val="007B1929"/>
    <w:rsid w:val="007B3A0C"/>
    <w:rsid w:val="007C1746"/>
    <w:rsid w:val="007C7375"/>
    <w:rsid w:val="00823D84"/>
    <w:rsid w:val="00831FD1"/>
    <w:rsid w:val="00862BE7"/>
    <w:rsid w:val="00877BAD"/>
    <w:rsid w:val="008846A2"/>
    <w:rsid w:val="00886305"/>
    <w:rsid w:val="008A0DFD"/>
    <w:rsid w:val="008A32B5"/>
    <w:rsid w:val="008E4C26"/>
    <w:rsid w:val="008F0AB3"/>
    <w:rsid w:val="008F54C7"/>
    <w:rsid w:val="00921DD7"/>
    <w:rsid w:val="0095456C"/>
    <w:rsid w:val="00954FCE"/>
    <w:rsid w:val="00955B99"/>
    <w:rsid w:val="00962C92"/>
    <w:rsid w:val="009773C5"/>
    <w:rsid w:val="009B13CF"/>
    <w:rsid w:val="009D7054"/>
    <w:rsid w:val="00A40F78"/>
    <w:rsid w:val="00A42435"/>
    <w:rsid w:val="00A579A8"/>
    <w:rsid w:val="00A74435"/>
    <w:rsid w:val="00A84B49"/>
    <w:rsid w:val="00A85230"/>
    <w:rsid w:val="00A93D06"/>
    <w:rsid w:val="00AB4668"/>
    <w:rsid w:val="00AE2962"/>
    <w:rsid w:val="00B1682A"/>
    <w:rsid w:val="00B333AE"/>
    <w:rsid w:val="00B46725"/>
    <w:rsid w:val="00B52A43"/>
    <w:rsid w:val="00B67BDB"/>
    <w:rsid w:val="00B871EE"/>
    <w:rsid w:val="00B8784F"/>
    <w:rsid w:val="00BA035D"/>
    <w:rsid w:val="00BA56B9"/>
    <w:rsid w:val="00BC3DC7"/>
    <w:rsid w:val="00BC4754"/>
    <w:rsid w:val="00BD5A1C"/>
    <w:rsid w:val="00C00FB4"/>
    <w:rsid w:val="00C10793"/>
    <w:rsid w:val="00C20DC5"/>
    <w:rsid w:val="00C25EF5"/>
    <w:rsid w:val="00C26606"/>
    <w:rsid w:val="00C34FD8"/>
    <w:rsid w:val="00C4259C"/>
    <w:rsid w:val="00C4622B"/>
    <w:rsid w:val="00C546FB"/>
    <w:rsid w:val="00C63EC2"/>
    <w:rsid w:val="00C80330"/>
    <w:rsid w:val="00C8136E"/>
    <w:rsid w:val="00C85118"/>
    <w:rsid w:val="00CB5673"/>
    <w:rsid w:val="00CC0594"/>
    <w:rsid w:val="00D03084"/>
    <w:rsid w:val="00D6416C"/>
    <w:rsid w:val="00D710B6"/>
    <w:rsid w:val="00D73C45"/>
    <w:rsid w:val="00DB7AA1"/>
    <w:rsid w:val="00DC1031"/>
    <w:rsid w:val="00DD1362"/>
    <w:rsid w:val="00DF28A3"/>
    <w:rsid w:val="00DF7D47"/>
    <w:rsid w:val="00E052C7"/>
    <w:rsid w:val="00E43310"/>
    <w:rsid w:val="00E77C07"/>
    <w:rsid w:val="00E837CF"/>
    <w:rsid w:val="00E95D9B"/>
    <w:rsid w:val="00EB4BCC"/>
    <w:rsid w:val="00ED0F05"/>
    <w:rsid w:val="00ED164E"/>
    <w:rsid w:val="00ED1698"/>
    <w:rsid w:val="00ED2DEA"/>
    <w:rsid w:val="00ED46A6"/>
    <w:rsid w:val="00F11D36"/>
    <w:rsid w:val="00F46E23"/>
    <w:rsid w:val="00F521DF"/>
    <w:rsid w:val="00F5660F"/>
    <w:rsid w:val="00F67314"/>
    <w:rsid w:val="00F7232E"/>
    <w:rsid w:val="00F90C3C"/>
    <w:rsid w:val="00F91443"/>
    <w:rsid w:val="00FB504C"/>
    <w:rsid w:val="00FD7C3B"/>
    <w:rsid w:val="00FE180C"/>
    <w:rsid w:val="00FE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72047"/>
  <w15:docId w15:val="{E056329E-8157-48AD-8A10-DECDB48C6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11A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D56ED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1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511A9C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ListParagraph">
    <w:name w:val="List Paragraph"/>
    <w:basedOn w:val="Normal"/>
    <w:uiPriority w:val="34"/>
    <w:qFormat/>
    <w:rsid w:val="00511A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3B9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5523F6"/>
    <w:pPr>
      <w:spacing w:after="0" w:line="240" w:lineRule="auto"/>
    </w:pPr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60" w:type="dxa"/>
        <w:left w:w="110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B08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89D"/>
  </w:style>
  <w:style w:type="paragraph" w:styleId="Footer">
    <w:name w:val="footer"/>
    <w:basedOn w:val="Normal"/>
    <w:link w:val="FooterChar"/>
    <w:uiPriority w:val="99"/>
    <w:unhideWhenUsed/>
    <w:rsid w:val="006B08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89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55B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resslevillagenoticeboard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1xQGACv6h1V72shrrZHgncHWsQ==">CgMxLjA4AHIhMUJzT1hjdEk1SGlkUmxGUHlKVmd4Mm5WREVTazRIYkxO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988</Words>
  <Characters>5635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WVH Booking Form - June 2026</dc:subject>
  <dc:creator>Helen Blacker</dc:creator>
  <cp:lastModifiedBy>Helen Blacker</cp:lastModifiedBy>
  <cp:revision>2</cp:revision>
  <cp:lastPrinted>2026-05-26T09:03:00Z</cp:lastPrinted>
  <dcterms:created xsi:type="dcterms:W3CDTF">2026-07-22T15:30:00Z</dcterms:created>
  <dcterms:modified xsi:type="dcterms:W3CDTF">2026-07-22T15:30:00Z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2026-04-29T10:59:47Z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e02c152b-9dd7-407b-b055-b41bb384a402</vt:lpwstr>
  </property>
  <property fmtid="{D5CDD505-2E9C-101B-9397-08002B2CF9AE}" pid="7" name="MSIP_Label_defa4170-0d19-0005-0004-bc88714345d2_ActionId">
    <vt:lpwstr>f9cc1278-b644-4324-9f87-364797763c58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